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7364434A" w:rsidR="00223C44" w:rsidRPr="00B64803" w:rsidRDefault="77358B8E" w:rsidP="00B64803">
      <w:pPr>
        <w:jc w:val="center"/>
        <w:rPr>
          <w:rFonts w:ascii="Imperial Sans Display" w:hAnsi="Imperial Sans Display"/>
          <w:b/>
          <w:bCs/>
        </w:rPr>
      </w:pPr>
      <w:r w:rsidRPr="00B64803">
        <w:rPr>
          <w:rFonts w:ascii="Imperial Sans Display" w:hAnsi="Imperial Sans Display"/>
          <w:b/>
          <w:bCs/>
        </w:rPr>
        <w:t>Sustainable Events Checklist</w:t>
      </w:r>
    </w:p>
    <w:p w14:paraId="507FC2D3" w14:textId="3D2833E1" w:rsidR="7D0445A5" w:rsidRPr="00184FDA" w:rsidRDefault="7D0445A5">
      <w:pPr>
        <w:rPr>
          <w:rFonts w:ascii="Imperial Sans Display" w:hAnsi="Imperial Sans Display"/>
          <w:sz w:val="22"/>
          <w:szCs w:val="22"/>
        </w:rPr>
      </w:pPr>
      <w:r w:rsidRPr="00184FDA">
        <w:rPr>
          <w:rFonts w:ascii="Imperial Sans Display" w:hAnsi="Imperial Sans Display"/>
          <w:sz w:val="22"/>
          <w:szCs w:val="22"/>
        </w:rPr>
        <w:t>Date:</w:t>
      </w:r>
    </w:p>
    <w:p w14:paraId="33B73E48" w14:textId="06359C6E" w:rsidR="7D0445A5" w:rsidRPr="00184FDA" w:rsidRDefault="7D0445A5">
      <w:pPr>
        <w:rPr>
          <w:rFonts w:ascii="Imperial Sans Display" w:hAnsi="Imperial Sans Display"/>
          <w:sz w:val="22"/>
          <w:szCs w:val="22"/>
        </w:rPr>
      </w:pPr>
      <w:r w:rsidRPr="00184FDA">
        <w:rPr>
          <w:rFonts w:ascii="Imperial Sans Display" w:hAnsi="Imperial Sans Display"/>
          <w:sz w:val="22"/>
          <w:szCs w:val="22"/>
        </w:rPr>
        <w:t>Event contact:</w:t>
      </w:r>
    </w:p>
    <w:p w14:paraId="59871173" w14:textId="469AF94A" w:rsidR="7D0445A5" w:rsidRPr="00184FDA" w:rsidRDefault="7D0445A5">
      <w:pPr>
        <w:rPr>
          <w:rFonts w:ascii="Imperial Sans Display" w:hAnsi="Imperial Sans Display"/>
          <w:sz w:val="22"/>
          <w:szCs w:val="22"/>
        </w:rPr>
      </w:pPr>
      <w:r w:rsidRPr="00184FDA">
        <w:rPr>
          <w:rFonts w:ascii="Imperial Sans Display" w:hAnsi="Imperial Sans Display"/>
          <w:sz w:val="22"/>
          <w:szCs w:val="22"/>
        </w:rPr>
        <w:t>Event name: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2805"/>
        <w:gridCol w:w="8143"/>
        <w:gridCol w:w="2002"/>
      </w:tblGrid>
      <w:tr w:rsidR="276D404F" w:rsidRPr="00184FDA" w14:paraId="2413CE94" w14:textId="77777777" w:rsidTr="2EF05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7BCD17CB" w14:textId="04ACBDEB" w:rsidR="276D404F" w:rsidRPr="00184FDA" w:rsidRDefault="7D0445A5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Area</w:t>
            </w:r>
          </w:p>
        </w:tc>
        <w:tc>
          <w:tcPr>
            <w:tcW w:w="3144" w:type="pct"/>
          </w:tcPr>
          <w:p w14:paraId="5604B067" w14:textId="0ACB446B" w:rsidR="276D404F" w:rsidRPr="00184FDA" w:rsidRDefault="00824FFB" w:rsidP="276D40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Item</w:t>
            </w:r>
          </w:p>
        </w:tc>
        <w:tc>
          <w:tcPr>
            <w:tcW w:w="773" w:type="pct"/>
          </w:tcPr>
          <w:p w14:paraId="3A6B00D3" w14:textId="6531A7CF" w:rsidR="276D404F" w:rsidRPr="00E5657F" w:rsidRDefault="00F05477" w:rsidP="00E565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mperial Sans Text" w:hAnsi="Imperial Sans Text"/>
                <w:sz w:val="22"/>
                <w:szCs w:val="22"/>
              </w:rPr>
            </w:pPr>
            <w:r w:rsidRPr="00E5657F">
              <w:rPr>
                <w:rFonts w:ascii="Imperial Sans Text" w:hAnsi="Imperial Sans Text"/>
                <w:sz w:val="22"/>
                <w:szCs w:val="22"/>
              </w:rPr>
              <w:t>Complete</w:t>
            </w:r>
          </w:p>
        </w:tc>
      </w:tr>
      <w:tr w:rsidR="276D404F" w:rsidRPr="00184FDA" w14:paraId="763D1E0A" w14:textId="77777777" w:rsidTr="2EF05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74E169A2" w14:textId="47C234A1" w:rsidR="276D404F" w:rsidRPr="00184FDA" w:rsidRDefault="00022918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Overall</w:t>
            </w:r>
            <w:r w:rsidR="00093D19" w:rsidRPr="00184FDA">
              <w:rPr>
                <w:rFonts w:ascii="Imperial Sans Display" w:hAnsi="Imperial Sans Display"/>
                <w:sz w:val="22"/>
                <w:szCs w:val="22"/>
              </w:rPr>
              <w:t xml:space="preserve"> impact</w:t>
            </w:r>
          </w:p>
        </w:tc>
        <w:tc>
          <w:tcPr>
            <w:tcW w:w="3144" w:type="pct"/>
          </w:tcPr>
          <w:p w14:paraId="27F01C47" w14:textId="648E89AB" w:rsidR="276D404F" w:rsidRPr="00184FDA" w:rsidRDefault="000C714C" w:rsidP="276D4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79364CFA">
              <w:rPr>
                <w:rFonts w:ascii="Imperial Sans Display" w:hAnsi="Imperial Sans Display"/>
                <w:sz w:val="22"/>
                <w:szCs w:val="22"/>
              </w:rPr>
              <w:t>Set</w:t>
            </w:r>
            <w:r w:rsidR="00C61277" w:rsidRPr="79364CFA">
              <w:rPr>
                <w:rFonts w:ascii="Imperial Sans Display" w:hAnsi="Imperial Sans Display"/>
                <w:sz w:val="22"/>
                <w:szCs w:val="22"/>
              </w:rPr>
              <w:t xml:space="preserve"> ‘</w:t>
            </w:r>
            <w:r w:rsidR="00F75EED" w:rsidRPr="79364CFA">
              <w:rPr>
                <w:rFonts w:ascii="Imperial Sans Display" w:hAnsi="Imperial Sans Display"/>
                <w:sz w:val="22"/>
                <w:szCs w:val="22"/>
              </w:rPr>
              <w:t>S</w:t>
            </w:r>
            <w:r w:rsidR="00C61277" w:rsidRPr="79364CFA">
              <w:rPr>
                <w:rFonts w:ascii="Imperial Sans Display" w:hAnsi="Imperial Sans Display"/>
                <w:sz w:val="22"/>
                <w:szCs w:val="22"/>
              </w:rPr>
              <w:t>upport</w:t>
            </w:r>
            <w:r w:rsidR="00F75EED" w:rsidRPr="79364CFA">
              <w:rPr>
                <w:rFonts w:ascii="Imperial Sans Display" w:hAnsi="Imperial Sans Display"/>
                <w:sz w:val="22"/>
                <w:szCs w:val="22"/>
              </w:rPr>
              <w:t xml:space="preserve"> delivery of Imperial’s Sustainability Strategy’</w:t>
            </w:r>
            <w:r w:rsidR="00C61277" w:rsidRPr="79364CFA">
              <w:rPr>
                <w:rFonts w:ascii="Imperial Sans Display" w:hAnsi="Imperial Sans Display"/>
                <w:sz w:val="22"/>
                <w:szCs w:val="22"/>
              </w:rPr>
              <w:t xml:space="preserve"> </w:t>
            </w:r>
            <w:r w:rsidR="4F6E1ED8" w:rsidRPr="79364CFA">
              <w:rPr>
                <w:rFonts w:ascii="Imperial Sans Display" w:hAnsi="Imperial Sans Display"/>
                <w:sz w:val="22"/>
                <w:szCs w:val="22"/>
              </w:rPr>
              <w:t xml:space="preserve">or similar </w:t>
            </w:r>
            <w:r w:rsidR="00C61277" w:rsidRPr="79364CFA">
              <w:rPr>
                <w:rFonts w:ascii="Imperial Sans Display" w:hAnsi="Imperial Sans Display"/>
                <w:sz w:val="22"/>
                <w:szCs w:val="22"/>
              </w:rPr>
              <w:t xml:space="preserve">as an objective and assign some achievable KPIs e.g. </w:t>
            </w:r>
            <w:r w:rsidR="00FB5E2D" w:rsidRPr="79364CFA">
              <w:rPr>
                <w:rFonts w:ascii="Imperial Sans Display" w:hAnsi="Imperial Sans Display"/>
                <w:sz w:val="22"/>
                <w:szCs w:val="22"/>
              </w:rPr>
              <w:t xml:space="preserve">provide </w:t>
            </w:r>
            <w:r w:rsidR="00C61277" w:rsidRPr="79364CFA">
              <w:rPr>
                <w:rFonts w:ascii="Imperial Sans Display" w:hAnsi="Imperial Sans Display"/>
                <w:sz w:val="22"/>
                <w:szCs w:val="22"/>
              </w:rPr>
              <w:t>only vegetarian catering</w:t>
            </w:r>
          </w:p>
        </w:tc>
        <w:sdt>
          <w:sdtPr>
            <w:rPr>
              <w:rFonts w:ascii="MS Gothic" w:eastAsia="MS Gothic" w:hAnsi="MS Gothic" w:cs="Arial"/>
              <w:sz w:val="32"/>
              <w:szCs w:val="32"/>
            </w:rPr>
            <w:id w:val="-172181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21679A38" w14:textId="5FE3093A" w:rsidR="276D404F" w:rsidRPr="006265A4" w:rsidRDefault="006265A4" w:rsidP="00E5657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F2A5F" w:rsidRPr="00184FDA" w14:paraId="2688B765" w14:textId="77777777" w:rsidTr="2EF05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2BAC390E" w14:textId="6B895A15" w:rsidR="008F2A5F" w:rsidRPr="00184FDA" w:rsidRDefault="008F2A5F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>
              <w:rPr>
                <w:rFonts w:ascii="Imperial Sans Display" w:hAnsi="Imperial Sans Display"/>
                <w:sz w:val="22"/>
                <w:szCs w:val="22"/>
              </w:rPr>
              <w:t>Planning</w:t>
            </w:r>
          </w:p>
        </w:tc>
        <w:tc>
          <w:tcPr>
            <w:tcW w:w="3144" w:type="pct"/>
          </w:tcPr>
          <w:p w14:paraId="0915A7A1" w14:textId="6CE39C48" w:rsidR="008F2A5F" w:rsidRPr="00184FDA" w:rsidRDefault="001D0B22" w:rsidP="276D40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>
              <w:rPr>
                <w:rFonts w:ascii="Imperial Sans Display" w:hAnsi="Imperial Sans Display"/>
                <w:sz w:val="22"/>
                <w:szCs w:val="22"/>
              </w:rPr>
              <w:t xml:space="preserve">Have you referred to the </w:t>
            </w:r>
            <w:hyperlink r:id="rId9" w:history="1">
              <w:r w:rsidRPr="00A77F31">
                <w:rPr>
                  <w:rStyle w:val="Hyperlink"/>
                  <w:rFonts w:ascii="Imperial Sans Display" w:hAnsi="Imperial Sans Display"/>
                  <w:sz w:val="22"/>
                  <w:szCs w:val="22"/>
                </w:rPr>
                <w:t>Institutional Events team’s EDI commitments</w:t>
              </w:r>
            </w:hyperlink>
            <w:r>
              <w:rPr>
                <w:rFonts w:ascii="Imperial Sans Display" w:hAnsi="Imperial Sans Display"/>
                <w:sz w:val="22"/>
                <w:szCs w:val="22"/>
              </w:rPr>
              <w:t xml:space="preserve"> </w:t>
            </w:r>
            <w:r w:rsidR="00A32BE3">
              <w:rPr>
                <w:rFonts w:ascii="Imperial Sans Display" w:hAnsi="Imperial Sans Display"/>
                <w:sz w:val="22"/>
                <w:szCs w:val="22"/>
              </w:rPr>
              <w:t>when planning the location, speaker line up and timings of your event?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-1798437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1ECC814A" w14:textId="63BBF38E" w:rsidR="008F2A5F" w:rsidRPr="006265A4" w:rsidRDefault="006265A4" w:rsidP="00E5657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6C3328" w:rsidRPr="00184FDA" w14:paraId="20CAD9E2" w14:textId="77777777" w:rsidTr="2EF05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4544FE28" w14:textId="29F8E189" w:rsidR="006C3328" w:rsidRPr="00184FDA" w:rsidRDefault="00022918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Travel</w:t>
            </w:r>
          </w:p>
        </w:tc>
        <w:tc>
          <w:tcPr>
            <w:tcW w:w="3144" w:type="pct"/>
          </w:tcPr>
          <w:p w14:paraId="02D72B1D" w14:textId="1159834E" w:rsidR="006C3328" w:rsidRPr="00184FDA" w:rsidRDefault="00F05477" w:rsidP="008E2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Is an in-person event </w:t>
            </w:r>
            <w:r w:rsidR="00793741" w:rsidRPr="00184FDA">
              <w:rPr>
                <w:rFonts w:ascii="Imperial Sans Display" w:hAnsi="Imperial Sans Display"/>
                <w:sz w:val="22"/>
                <w:szCs w:val="22"/>
              </w:rPr>
              <w:t xml:space="preserve">or element </w:t>
            </w:r>
            <w:r w:rsidRPr="00184FDA">
              <w:rPr>
                <w:rFonts w:ascii="Imperial Sans Display" w:hAnsi="Imperial Sans Display"/>
                <w:sz w:val="22"/>
                <w:szCs w:val="22"/>
              </w:rPr>
              <w:t>necessary?</w:t>
            </w:r>
            <w:r w:rsidR="2EA594D8" w:rsidRPr="00184FDA">
              <w:rPr>
                <w:rFonts w:ascii="Imperial Sans Display" w:hAnsi="Imperial Sans Display"/>
                <w:sz w:val="22"/>
                <w:szCs w:val="22"/>
              </w:rPr>
              <w:t xml:space="preserve"> Refer to your objectives to help decide whether they could be met without the need for an in-person gathering.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-1197697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139D9E34" w14:textId="12927C5E" w:rsidR="006C3328" w:rsidRPr="006265A4" w:rsidRDefault="006265A4" w:rsidP="00E5657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F05477" w:rsidRPr="00184FDA" w14:paraId="3FA9F3E7" w14:textId="77777777" w:rsidTr="2EF05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298DD004" w14:textId="4EE453D5" w:rsidR="00F05477" w:rsidRPr="00184FDA" w:rsidRDefault="00093D19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Travel</w:t>
            </w:r>
          </w:p>
        </w:tc>
        <w:tc>
          <w:tcPr>
            <w:tcW w:w="3144" w:type="pct"/>
          </w:tcPr>
          <w:p w14:paraId="4071E3AC" w14:textId="0947BCC6" w:rsidR="00F05477" w:rsidRPr="00184FDA" w:rsidRDefault="00A15CB5" w:rsidP="008E2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Is the event hybrid to reduce the need for attendees</w:t>
            </w:r>
            <w:r w:rsidR="66538FB7" w:rsidRPr="00184FDA">
              <w:rPr>
                <w:rFonts w:ascii="Imperial Sans Display" w:hAnsi="Imperial Sans Display"/>
                <w:sz w:val="22"/>
                <w:szCs w:val="22"/>
              </w:rPr>
              <w:t xml:space="preserve"> and/or speakers</w:t>
            </w: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 to travel nationally or internationally?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-1330206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6C381C7E" w14:textId="1E0AD6F4" w:rsidR="00F05477" w:rsidRPr="006265A4" w:rsidRDefault="00E5657F" w:rsidP="00E5657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C7C4A" w:rsidRPr="00184FDA" w14:paraId="057DD474" w14:textId="77777777" w:rsidTr="2EF05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06855192" w14:textId="57E454A8" w:rsidR="00CC7C4A" w:rsidRPr="00184FDA" w:rsidRDefault="00CC7C4A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Travel</w:t>
            </w:r>
          </w:p>
        </w:tc>
        <w:tc>
          <w:tcPr>
            <w:tcW w:w="3144" w:type="pct"/>
          </w:tcPr>
          <w:p w14:paraId="4396FA06" w14:textId="1951BDE7" w:rsidR="00CC7C4A" w:rsidRPr="00184FDA" w:rsidRDefault="00CC7C4A" w:rsidP="008E2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Have guests </w:t>
            </w:r>
            <w:r w:rsidR="3A7FB6CC" w:rsidRPr="00184FDA">
              <w:rPr>
                <w:rFonts w:ascii="Imperial Sans Display" w:hAnsi="Imperial Sans Display"/>
                <w:sz w:val="22"/>
                <w:szCs w:val="22"/>
              </w:rPr>
              <w:t xml:space="preserve">and speakers </w:t>
            </w:r>
            <w:r w:rsidRPr="00184FDA">
              <w:rPr>
                <w:rFonts w:ascii="Imperial Sans Display" w:hAnsi="Imperial Sans Display"/>
                <w:sz w:val="22"/>
                <w:szCs w:val="22"/>
              </w:rPr>
              <w:t>been informed of the</w:t>
            </w:r>
            <w:r w:rsidR="009356C1" w:rsidRPr="00184FDA">
              <w:rPr>
                <w:rFonts w:ascii="Imperial Sans Display" w:hAnsi="Imperial Sans Display"/>
                <w:sz w:val="22"/>
                <w:szCs w:val="22"/>
              </w:rPr>
              <w:t xml:space="preserve"> local</w:t>
            </w: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 sustainable transport options</w:t>
            </w:r>
            <w:r w:rsidR="003758B8" w:rsidRPr="00184FDA">
              <w:rPr>
                <w:rFonts w:ascii="Imperial Sans Display" w:hAnsi="Imperial Sans Display"/>
                <w:sz w:val="22"/>
                <w:szCs w:val="22"/>
              </w:rPr>
              <w:t xml:space="preserve"> and routes</w:t>
            </w:r>
            <w:r w:rsidR="00EC6840" w:rsidRPr="00184FDA">
              <w:rPr>
                <w:rFonts w:ascii="Imperial Sans Display" w:hAnsi="Imperial Sans Display"/>
                <w:sz w:val="22"/>
                <w:szCs w:val="22"/>
              </w:rPr>
              <w:t xml:space="preserve"> (e.g. public transport/</w:t>
            </w:r>
            <w:r w:rsidR="003758B8" w:rsidRPr="00184FDA">
              <w:rPr>
                <w:rFonts w:ascii="Imperial Sans Display" w:hAnsi="Imperial Sans Display"/>
                <w:sz w:val="22"/>
                <w:szCs w:val="22"/>
              </w:rPr>
              <w:t>walking/</w:t>
            </w:r>
            <w:r w:rsidR="00EC6840" w:rsidRPr="00184FDA">
              <w:rPr>
                <w:rFonts w:ascii="Imperial Sans Display" w:hAnsi="Imperial Sans Display"/>
                <w:sz w:val="22"/>
                <w:szCs w:val="22"/>
              </w:rPr>
              <w:t>cycling)</w:t>
            </w: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 in </w:t>
            </w:r>
            <w:r w:rsidR="008C6AD9" w:rsidRPr="00184FDA">
              <w:rPr>
                <w:rFonts w:ascii="Imperial Sans Display" w:hAnsi="Imperial Sans Display"/>
                <w:sz w:val="22"/>
                <w:szCs w:val="22"/>
              </w:rPr>
              <w:t>event comms?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1611778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12028390" w14:textId="44597973" w:rsidR="00CC7C4A" w:rsidRPr="006265A4" w:rsidRDefault="00E5657F" w:rsidP="00E5657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5A7493" w:rsidRPr="00184FDA" w14:paraId="23C27514" w14:textId="77777777" w:rsidTr="2EF05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5969FD7E" w14:textId="40C96E85" w:rsidR="005A7493" w:rsidRPr="00184FDA" w:rsidRDefault="005A7493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Travel</w:t>
            </w:r>
          </w:p>
        </w:tc>
        <w:tc>
          <w:tcPr>
            <w:tcW w:w="3144" w:type="pct"/>
          </w:tcPr>
          <w:p w14:paraId="522EB938" w14:textId="1B68674D" w:rsidR="005A7493" w:rsidRPr="00184FDA" w:rsidRDefault="005A7493" w:rsidP="008E2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Have attendees</w:t>
            </w:r>
            <w:r w:rsidR="5258240B" w:rsidRPr="00184FDA">
              <w:rPr>
                <w:rFonts w:ascii="Imperial Sans Display" w:hAnsi="Imperial Sans Display"/>
                <w:sz w:val="22"/>
                <w:szCs w:val="22"/>
              </w:rPr>
              <w:t xml:space="preserve"> and speakers</w:t>
            </w: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 been discouraged from travelling privately to the event</w:t>
            </w:r>
            <w:r w:rsidR="004C6FE8" w:rsidRPr="00184FDA">
              <w:rPr>
                <w:rFonts w:ascii="Imperial Sans Display" w:hAnsi="Imperial Sans Display"/>
                <w:sz w:val="22"/>
                <w:szCs w:val="22"/>
              </w:rPr>
              <w:t>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1955675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65846924" w14:textId="00DEBDAA" w:rsidR="005A7493" w:rsidRPr="006265A4" w:rsidRDefault="006265A4" w:rsidP="00E5657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C6FE8" w:rsidRPr="00184FDA" w14:paraId="4B81528D" w14:textId="77777777" w:rsidTr="2EF05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2CA80E04" w14:textId="2D8CB252" w:rsidR="004C6FE8" w:rsidRPr="00184FDA" w:rsidRDefault="004C6FE8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Travel</w:t>
            </w:r>
          </w:p>
        </w:tc>
        <w:tc>
          <w:tcPr>
            <w:tcW w:w="3144" w:type="pct"/>
          </w:tcPr>
          <w:p w14:paraId="462E8087" w14:textId="4B2BB67D" w:rsidR="004C6FE8" w:rsidRPr="00184FDA" w:rsidRDefault="004C6FE8" w:rsidP="008E2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Where relevant have international attendees </w:t>
            </w:r>
            <w:r w:rsidR="6CFA7D96" w:rsidRPr="00184FDA">
              <w:rPr>
                <w:rFonts w:ascii="Imperial Sans Display" w:hAnsi="Imperial Sans Display"/>
                <w:sz w:val="22"/>
                <w:szCs w:val="22"/>
              </w:rPr>
              <w:t xml:space="preserve">and/or speakers </w:t>
            </w: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been discouraged from flying to the event </w:t>
            </w:r>
            <w:r w:rsidR="0006084B" w:rsidRPr="00184FDA">
              <w:rPr>
                <w:rFonts w:ascii="Imperial Sans Display" w:hAnsi="Imperial Sans Display"/>
                <w:sz w:val="22"/>
                <w:szCs w:val="22"/>
              </w:rPr>
              <w:t>by facilitating online participation?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1760645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0105830E" w14:textId="2A1F6D29" w:rsidR="004C6FE8" w:rsidRPr="006265A4" w:rsidRDefault="006265A4" w:rsidP="00E5657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3E44CC" w:rsidRPr="00184FDA" w14:paraId="30A2B7D0" w14:textId="77777777" w:rsidTr="2EF05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2DE44937" w14:textId="62B0692C" w:rsidR="003E44CC" w:rsidRPr="00184FDA" w:rsidRDefault="003E44CC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Travel</w:t>
            </w:r>
          </w:p>
        </w:tc>
        <w:tc>
          <w:tcPr>
            <w:tcW w:w="3144" w:type="pct"/>
          </w:tcPr>
          <w:p w14:paraId="29D98C56" w14:textId="2C6750EE" w:rsidR="003E44CC" w:rsidRPr="00184FDA" w:rsidRDefault="003E44CC" w:rsidP="008E2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Where </w:t>
            </w:r>
            <w:proofErr w:type="gramStart"/>
            <w:r w:rsidRPr="00184FDA">
              <w:rPr>
                <w:rFonts w:ascii="Imperial Sans Display" w:hAnsi="Imperial Sans Display"/>
                <w:sz w:val="22"/>
                <w:szCs w:val="22"/>
              </w:rPr>
              <w:t>possible</w:t>
            </w:r>
            <w:proofErr w:type="gramEnd"/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 and/or relevant have event dates and associated act</w:t>
            </w:r>
            <w:r w:rsidR="008C62A5" w:rsidRPr="00184FDA">
              <w:rPr>
                <w:rFonts w:ascii="Imperial Sans Display" w:hAnsi="Imperial Sans Display"/>
                <w:sz w:val="22"/>
                <w:szCs w:val="22"/>
              </w:rPr>
              <w:t>ivities been coordinated to increase engagement</w:t>
            </w:r>
            <w:r w:rsidR="009A0604" w:rsidRPr="00184FDA">
              <w:rPr>
                <w:rFonts w:ascii="Imperial Sans Display" w:hAnsi="Imperial Sans Display"/>
                <w:sz w:val="22"/>
                <w:szCs w:val="22"/>
              </w:rPr>
              <w:t xml:space="preserve"> with participants whilst reducing their need to travel? E.g. combining activities on </w:t>
            </w:r>
            <w:r w:rsidR="00B667C3" w:rsidRPr="00184FDA">
              <w:rPr>
                <w:rFonts w:ascii="Imperial Sans Display" w:hAnsi="Imperial Sans Display"/>
                <w:sz w:val="22"/>
                <w:szCs w:val="22"/>
              </w:rPr>
              <w:t>the same day rather than spread over two, dinner venue within walking distance of the main event venue.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-365371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19E9926A" w14:textId="14D4D177" w:rsidR="003E44CC" w:rsidRPr="006265A4" w:rsidRDefault="006265A4" w:rsidP="00E5657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147864" w:rsidRPr="00184FDA" w14:paraId="43D15FE4" w14:textId="77777777" w:rsidTr="2EF05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42DFF907" w14:textId="0BD2012D" w:rsidR="00147864" w:rsidRPr="00184FDA" w:rsidRDefault="00093D19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Catering</w:t>
            </w:r>
          </w:p>
        </w:tc>
        <w:tc>
          <w:tcPr>
            <w:tcW w:w="3144" w:type="pct"/>
          </w:tcPr>
          <w:p w14:paraId="25614B93" w14:textId="55F883BB" w:rsidR="00147864" w:rsidRPr="00184FDA" w:rsidRDefault="000E7B36" w:rsidP="008E2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Have Campus Services</w:t>
            </w:r>
            <w:r w:rsidR="0081383E" w:rsidRPr="00184FDA">
              <w:rPr>
                <w:rFonts w:ascii="Imperial Sans Display" w:hAnsi="Imperial Sans Display"/>
                <w:sz w:val="22"/>
                <w:szCs w:val="22"/>
              </w:rPr>
              <w:t xml:space="preserve"> been booked to provide Catering via your event manager?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-1044364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209D0B90" w14:textId="23195AF1" w:rsidR="00147864" w:rsidRPr="006265A4" w:rsidRDefault="00E5657F" w:rsidP="00E5657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147864" w:rsidRPr="00184FDA" w14:paraId="11DA2CAA" w14:textId="77777777" w:rsidTr="2EF05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74607B75" w14:textId="2A573DFF" w:rsidR="00147864" w:rsidRPr="00184FDA" w:rsidRDefault="00093D19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Catering</w:t>
            </w:r>
          </w:p>
        </w:tc>
        <w:tc>
          <w:tcPr>
            <w:tcW w:w="3144" w:type="pct"/>
          </w:tcPr>
          <w:p w14:paraId="346D2606" w14:textId="4C88BE9C" w:rsidR="00147864" w:rsidRPr="00184FDA" w:rsidRDefault="00476AC2" w:rsidP="008E2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Have </w:t>
            </w:r>
            <w:r w:rsidR="00132F87" w:rsidRPr="00184FDA">
              <w:rPr>
                <w:rFonts w:ascii="Imperial Sans Display" w:hAnsi="Imperial Sans Display"/>
                <w:sz w:val="22"/>
                <w:szCs w:val="22"/>
              </w:rPr>
              <w:t>you selected</w:t>
            </w:r>
            <w:r w:rsidR="256ED41A" w:rsidRPr="00184FDA">
              <w:rPr>
                <w:rFonts w:ascii="Imperial Sans Display" w:hAnsi="Imperial Sans Display"/>
                <w:sz w:val="22"/>
                <w:szCs w:val="22"/>
              </w:rPr>
              <w:t xml:space="preserve"> a 50% vegan menu?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942959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5A588B05" w14:textId="7D93666C" w:rsidR="00147864" w:rsidRPr="006265A4" w:rsidRDefault="00E5657F" w:rsidP="00E5657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76AC2" w:rsidRPr="00184FDA" w14:paraId="763271BD" w14:textId="77777777" w:rsidTr="2EF05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26626103" w14:textId="750507D1" w:rsidR="00476AC2" w:rsidRPr="00184FDA" w:rsidRDefault="00093D19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Catering</w:t>
            </w:r>
          </w:p>
        </w:tc>
        <w:tc>
          <w:tcPr>
            <w:tcW w:w="3144" w:type="pct"/>
          </w:tcPr>
          <w:p w14:paraId="27306DD5" w14:textId="2FF67BE7" w:rsidR="00476AC2" w:rsidRPr="00184FDA" w:rsidRDefault="00476AC2" w:rsidP="008E2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Have you</w:t>
            </w:r>
            <w:r w:rsidR="00A31455" w:rsidRPr="00184FDA">
              <w:rPr>
                <w:rFonts w:ascii="Imperial Sans Display" w:hAnsi="Imperial Sans Display"/>
                <w:sz w:val="22"/>
                <w:szCs w:val="22"/>
              </w:rPr>
              <w:t xml:space="preserve"> ordered an appropriate amount of food </w:t>
            </w:r>
            <w:r w:rsidR="00436797" w:rsidRPr="00184FDA">
              <w:rPr>
                <w:rFonts w:ascii="Imperial Sans Display" w:hAnsi="Imperial Sans Display"/>
                <w:sz w:val="22"/>
                <w:szCs w:val="22"/>
              </w:rPr>
              <w:t xml:space="preserve">for the number of attendees </w:t>
            </w:r>
            <w:r w:rsidR="00A31455" w:rsidRPr="00184FDA">
              <w:rPr>
                <w:rFonts w:ascii="Imperial Sans Display" w:hAnsi="Imperial Sans Display"/>
                <w:sz w:val="22"/>
                <w:szCs w:val="22"/>
              </w:rPr>
              <w:t>to reduce food waste?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-2100085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07F251A2" w14:textId="11E16257" w:rsidR="00476AC2" w:rsidRPr="006265A4" w:rsidRDefault="00E5657F" w:rsidP="00E5657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B249AF" w:rsidRPr="00184FDA" w14:paraId="7E905D10" w14:textId="77777777" w:rsidTr="2EF05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63575CC6" w14:textId="1283DBDD" w:rsidR="00B249AF" w:rsidRPr="00184FDA" w:rsidRDefault="00093D19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Catering</w:t>
            </w:r>
          </w:p>
        </w:tc>
        <w:tc>
          <w:tcPr>
            <w:tcW w:w="3144" w:type="pct"/>
          </w:tcPr>
          <w:p w14:paraId="298F15BC" w14:textId="2DA58C1F" w:rsidR="00B249AF" w:rsidRPr="00184FDA" w:rsidRDefault="00B249AF" w:rsidP="008E2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Have you asked attendees at all day events whether they will require lunch</w:t>
            </w:r>
            <w:r w:rsidR="0605F92E" w:rsidRPr="00184FDA">
              <w:rPr>
                <w:rFonts w:ascii="Imperial Sans Display" w:hAnsi="Imperial Sans Display"/>
                <w:sz w:val="22"/>
                <w:szCs w:val="22"/>
              </w:rPr>
              <w:t xml:space="preserve"> or other catering</w:t>
            </w: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 provided on site</w:t>
            </w:r>
            <w:r w:rsidR="11AA3DE3" w:rsidRPr="00184FDA">
              <w:rPr>
                <w:rFonts w:ascii="Imperial Sans Display" w:hAnsi="Imperial Sans Display"/>
                <w:sz w:val="22"/>
                <w:szCs w:val="22"/>
              </w:rPr>
              <w:t xml:space="preserve"> so that an appropriate amount of food can be provided</w:t>
            </w:r>
            <w:r w:rsidRPr="00184FDA">
              <w:rPr>
                <w:rFonts w:ascii="Imperial Sans Display" w:hAnsi="Imperial Sans Display"/>
                <w:sz w:val="22"/>
                <w:szCs w:val="22"/>
              </w:rPr>
              <w:t>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912119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7141A629" w14:textId="74B3D08E" w:rsidR="00B249AF" w:rsidRPr="006265A4" w:rsidRDefault="00E5657F" w:rsidP="00E5657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A31455" w:rsidRPr="00184FDA" w14:paraId="53DF5B1B" w14:textId="77777777" w:rsidTr="2EF05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74317F5C" w14:textId="67966FD2" w:rsidR="00A31455" w:rsidRPr="00184FDA" w:rsidRDefault="00093D19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Catering</w:t>
            </w:r>
          </w:p>
        </w:tc>
        <w:tc>
          <w:tcPr>
            <w:tcW w:w="3144" w:type="pct"/>
          </w:tcPr>
          <w:p w14:paraId="29EFD373" w14:textId="33632896" w:rsidR="00A31455" w:rsidRPr="00184FDA" w:rsidRDefault="00654866" w:rsidP="008E2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Have you provided culturally inclusive food</w:t>
            </w:r>
            <w:r w:rsidR="4866FFDD" w:rsidRPr="00184FDA">
              <w:rPr>
                <w:rFonts w:ascii="Imperial Sans Display" w:hAnsi="Imperial Sans Display"/>
                <w:sz w:val="22"/>
                <w:szCs w:val="22"/>
              </w:rPr>
              <w:t>/beverage</w:t>
            </w:r>
            <w:r w:rsidR="3DDF2696" w:rsidRPr="00184FDA">
              <w:rPr>
                <w:rFonts w:ascii="Imperial Sans Display" w:hAnsi="Imperial Sans Display"/>
                <w:sz w:val="22"/>
                <w:szCs w:val="22"/>
              </w:rPr>
              <w:t>s</w:t>
            </w:r>
            <w:r w:rsidRPr="00184FDA">
              <w:rPr>
                <w:rFonts w:ascii="Imperial Sans Display" w:hAnsi="Imperial Sans Display"/>
                <w:sz w:val="22"/>
                <w:szCs w:val="22"/>
              </w:rPr>
              <w:t>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653415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708FB353" w14:textId="565A24A6" w:rsidR="00A31455" w:rsidRPr="006265A4" w:rsidRDefault="00E5657F" w:rsidP="00E5657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9E59CF" w:rsidRPr="00184FDA" w14:paraId="724731EB" w14:textId="77777777" w:rsidTr="2EF05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2523FD58" w14:textId="114CB085" w:rsidR="009E59CF" w:rsidRPr="00184FDA" w:rsidRDefault="00093D19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lastRenderedPageBreak/>
              <w:t>Catering</w:t>
            </w:r>
          </w:p>
        </w:tc>
        <w:tc>
          <w:tcPr>
            <w:tcW w:w="3144" w:type="pct"/>
          </w:tcPr>
          <w:p w14:paraId="70BAE000" w14:textId="252630E4" w:rsidR="009E59CF" w:rsidRPr="00184FDA" w:rsidRDefault="009E59CF" w:rsidP="009E59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Have you included messaging </w:t>
            </w:r>
            <w:r w:rsidR="00465FA7" w:rsidRPr="00184FDA">
              <w:rPr>
                <w:rFonts w:ascii="Imperial Sans Display" w:hAnsi="Imperial Sans Display"/>
                <w:sz w:val="22"/>
                <w:szCs w:val="22"/>
              </w:rPr>
              <w:t xml:space="preserve">around the sustainable credentials of the food and/or event in </w:t>
            </w:r>
            <w:r w:rsidR="009B1077" w:rsidRPr="00184FDA">
              <w:rPr>
                <w:rFonts w:ascii="Imperial Sans Display" w:hAnsi="Imperial Sans Display"/>
                <w:sz w:val="22"/>
                <w:szCs w:val="22"/>
              </w:rPr>
              <w:t>your event comms or in any holding slides?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1349526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4C304155" w14:textId="601D5943" w:rsidR="009E59CF" w:rsidRPr="006265A4" w:rsidRDefault="00E5657F" w:rsidP="00E5657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538BF" w:rsidRPr="00184FDA" w14:paraId="7C1654B0" w14:textId="77777777" w:rsidTr="2EF05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6F85F61A" w14:textId="63EB9557" w:rsidR="004538BF" w:rsidRPr="00184FDA" w:rsidRDefault="007644BA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Waste</w:t>
            </w:r>
          </w:p>
        </w:tc>
        <w:tc>
          <w:tcPr>
            <w:tcW w:w="3144" w:type="pct"/>
          </w:tcPr>
          <w:p w14:paraId="013F2515" w14:textId="50ADF390" w:rsidR="004538BF" w:rsidRPr="00184FDA" w:rsidRDefault="00FB66FE" w:rsidP="00453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Are</w:t>
            </w:r>
            <w:r w:rsidR="004538BF" w:rsidRPr="00184FDA">
              <w:rPr>
                <w:rFonts w:ascii="Imperial Sans Display" w:hAnsi="Imperial Sans Display"/>
                <w:sz w:val="22"/>
                <w:szCs w:val="22"/>
              </w:rPr>
              <w:t xml:space="preserve"> any disposable packaging or utensils made of recycled or biodegradable materials?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256260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6E7E3DD0" w14:textId="2C0B7900" w:rsidR="004538BF" w:rsidRPr="006265A4" w:rsidRDefault="00E5657F" w:rsidP="00E5657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FF531A" w:rsidRPr="00184FDA" w14:paraId="53B04E0F" w14:textId="77777777" w:rsidTr="2EF05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4A3B00E8" w14:textId="68926206" w:rsidR="00FF531A" w:rsidRPr="00184FDA" w:rsidRDefault="00FF531A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Waste</w:t>
            </w:r>
          </w:p>
        </w:tc>
        <w:tc>
          <w:tcPr>
            <w:tcW w:w="3144" w:type="pct"/>
          </w:tcPr>
          <w:p w14:paraId="549EA0F7" w14:textId="7E833B33" w:rsidR="00FF531A" w:rsidRPr="00184FDA" w:rsidRDefault="00FF531A" w:rsidP="00453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No single use plastics</w:t>
            </w:r>
            <w:r w:rsidR="001C7732" w:rsidRPr="00184FDA">
              <w:rPr>
                <w:rFonts w:ascii="Imperial Sans Display" w:hAnsi="Imperial Sans Display"/>
                <w:sz w:val="22"/>
                <w:szCs w:val="22"/>
              </w:rPr>
              <w:t xml:space="preserve"> or other items</w:t>
            </w:r>
            <w:r w:rsidR="00A26DC0" w:rsidRPr="00184FDA">
              <w:rPr>
                <w:rFonts w:ascii="Imperial Sans Display" w:hAnsi="Imperial Sans Display"/>
                <w:sz w:val="22"/>
                <w:szCs w:val="22"/>
              </w:rPr>
              <w:t xml:space="preserve"> e.g. sachets</w:t>
            </w:r>
            <w:r w:rsidR="001C7732" w:rsidRPr="00184FDA">
              <w:rPr>
                <w:rFonts w:ascii="Imperial Sans Display" w:hAnsi="Imperial Sans Display"/>
                <w:sz w:val="22"/>
                <w:szCs w:val="22"/>
              </w:rPr>
              <w:t xml:space="preserve"> related to catering or refreshments</w:t>
            </w: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 to be </w:t>
            </w:r>
            <w:r w:rsidR="001C7732" w:rsidRPr="00184FDA">
              <w:rPr>
                <w:rFonts w:ascii="Imperial Sans Display" w:hAnsi="Imperial Sans Display"/>
                <w:sz w:val="22"/>
                <w:szCs w:val="22"/>
              </w:rPr>
              <w:t>used or provided at the event for guests, staff or speakers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352698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64921804" w14:textId="3B542E09" w:rsidR="00FF531A" w:rsidRPr="006265A4" w:rsidRDefault="00E5657F" w:rsidP="00E5657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12A94" w:rsidRPr="00184FDA" w14:paraId="513B5584" w14:textId="77777777" w:rsidTr="2EF05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52B67BA8" w14:textId="4C0E6760" w:rsidR="00212A94" w:rsidRPr="00184FDA" w:rsidRDefault="00D95473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Waste</w:t>
            </w:r>
          </w:p>
        </w:tc>
        <w:tc>
          <w:tcPr>
            <w:tcW w:w="3144" w:type="pct"/>
          </w:tcPr>
          <w:p w14:paraId="3DB2C3E2" w14:textId="72C84059" w:rsidR="00212A94" w:rsidRPr="00184FDA" w:rsidRDefault="00212A94" w:rsidP="00453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Have attendees been informed of the locations of water fountains on site in pre-event comms? </w:t>
            </w:r>
            <w:r w:rsidR="00A26DC0" w:rsidRPr="00184FDA">
              <w:rPr>
                <w:rFonts w:ascii="Imperial Sans Display" w:hAnsi="Imperial Sans Display"/>
                <w:sz w:val="22"/>
                <w:szCs w:val="22"/>
              </w:rPr>
              <w:t xml:space="preserve">Are staff aware </w:t>
            </w:r>
            <w:proofErr w:type="gramStart"/>
            <w:r w:rsidR="00CA1398" w:rsidRPr="00184FDA">
              <w:rPr>
                <w:rFonts w:ascii="Imperial Sans Display" w:hAnsi="Imperial Sans Display"/>
                <w:sz w:val="22"/>
                <w:szCs w:val="22"/>
              </w:rPr>
              <w:t>to</w:t>
            </w:r>
            <w:proofErr w:type="gramEnd"/>
            <w:r w:rsidR="00A26DC0" w:rsidRPr="00184FDA">
              <w:rPr>
                <w:rFonts w:ascii="Imperial Sans Display" w:hAnsi="Imperial Sans Display"/>
                <w:sz w:val="22"/>
                <w:szCs w:val="22"/>
              </w:rPr>
              <w:t xml:space="preserve"> direct queries from guests?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6258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0E118581" w14:textId="0310A166" w:rsidR="00212A94" w:rsidRPr="006265A4" w:rsidRDefault="00E5657F" w:rsidP="00E5657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95473" w:rsidRPr="00184FDA" w14:paraId="7E60DE43" w14:textId="77777777" w:rsidTr="2EF05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6CC42D15" w14:textId="64B79B58" w:rsidR="00D95473" w:rsidRPr="00184FDA" w:rsidRDefault="00D95473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Waste</w:t>
            </w:r>
          </w:p>
        </w:tc>
        <w:tc>
          <w:tcPr>
            <w:tcW w:w="3144" w:type="pct"/>
          </w:tcPr>
          <w:p w14:paraId="3D026AAD" w14:textId="59D6C7E9" w:rsidR="00D95473" w:rsidRPr="00184FDA" w:rsidRDefault="00D95473" w:rsidP="00453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79364CFA">
              <w:rPr>
                <w:rFonts w:ascii="Imperial Sans Display" w:hAnsi="Imperial Sans Display"/>
                <w:sz w:val="22"/>
                <w:szCs w:val="22"/>
              </w:rPr>
              <w:t>Have attendees been encouraged to bring their own reusable coffee cups or water bottles?</w:t>
            </w:r>
            <w:r w:rsidR="5EEA1435" w:rsidRPr="79364CFA">
              <w:rPr>
                <w:rFonts w:ascii="Imperial Sans Display" w:hAnsi="Imperial Sans Display"/>
                <w:sz w:val="22"/>
                <w:szCs w:val="22"/>
              </w:rPr>
              <w:t xml:space="preserve"> It may be helpful to advertise the discount at Tast</w:t>
            </w:r>
            <w:r w:rsidR="2F69CB22" w:rsidRPr="79364CFA">
              <w:rPr>
                <w:rFonts w:ascii="Imperial Sans Display" w:hAnsi="Imperial Sans Display"/>
                <w:sz w:val="22"/>
                <w:szCs w:val="22"/>
              </w:rPr>
              <w:t>e</w:t>
            </w:r>
            <w:r w:rsidR="5EEA1435" w:rsidRPr="79364CFA">
              <w:rPr>
                <w:rFonts w:ascii="Imperial Sans Display" w:hAnsi="Imperial Sans Display"/>
                <w:sz w:val="22"/>
                <w:szCs w:val="22"/>
              </w:rPr>
              <w:t xml:space="preserve"> Imperial outlets when using a reusable cup.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-143431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20C345FE" w14:textId="6A2FC930" w:rsidR="00D95473" w:rsidRPr="006265A4" w:rsidRDefault="00E5657F" w:rsidP="00E5657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538BF" w:rsidRPr="00184FDA" w14:paraId="3938448E" w14:textId="77777777" w:rsidTr="2EF05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7CF89E3C" w14:textId="66CBDDDE" w:rsidR="004538BF" w:rsidRPr="00184FDA" w:rsidRDefault="00D73667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Waste</w:t>
            </w:r>
          </w:p>
        </w:tc>
        <w:tc>
          <w:tcPr>
            <w:tcW w:w="3144" w:type="pct"/>
          </w:tcPr>
          <w:p w14:paraId="68DB5BE8" w14:textId="17C4B041" w:rsidR="004538BF" w:rsidRPr="00184FDA" w:rsidRDefault="00247842" w:rsidP="00453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Have attendees been encouraged to bring their own resources e.g. paper, pens</w:t>
            </w:r>
            <w:r w:rsidR="00F70B5A" w:rsidRPr="00184FDA">
              <w:rPr>
                <w:rFonts w:ascii="Imperial Sans Display" w:hAnsi="Imperial Sans Display"/>
                <w:sz w:val="22"/>
                <w:szCs w:val="22"/>
              </w:rPr>
              <w:t xml:space="preserve"> to avoid waste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-2079426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4261B3B7" w14:textId="37F69E2A" w:rsidR="004538BF" w:rsidRPr="006265A4" w:rsidRDefault="00E5657F" w:rsidP="00E5657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E709CA" w:rsidRPr="00184FDA" w14:paraId="42DDF3E5" w14:textId="77777777" w:rsidTr="2EF05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077EEF6C" w14:textId="17A013BA" w:rsidR="00E709CA" w:rsidRPr="00184FDA" w:rsidRDefault="355F92EE" w:rsidP="42C06C97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Waste</w:t>
            </w:r>
          </w:p>
        </w:tc>
        <w:tc>
          <w:tcPr>
            <w:tcW w:w="3144" w:type="pct"/>
          </w:tcPr>
          <w:p w14:paraId="2BB3ACB8" w14:textId="6FA552E1" w:rsidR="00E709CA" w:rsidRPr="00184FDA" w:rsidRDefault="58C74B12" w:rsidP="00453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2EF05DDE">
              <w:rPr>
                <w:rFonts w:ascii="Imperial Sans Display" w:hAnsi="Imperial Sans Display"/>
                <w:sz w:val="22"/>
                <w:szCs w:val="22"/>
              </w:rPr>
              <w:t xml:space="preserve">Is any physical merchandise </w:t>
            </w:r>
            <w:r w:rsidR="7998D6C5" w:rsidRPr="2EF05DDE">
              <w:rPr>
                <w:rFonts w:ascii="Imperial Sans Display" w:hAnsi="Imperial Sans Display"/>
                <w:sz w:val="22"/>
                <w:szCs w:val="22"/>
              </w:rPr>
              <w:t>really required</w:t>
            </w:r>
            <w:r w:rsidRPr="2EF05DDE">
              <w:rPr>
                <w:rFonts w:ascii="Imperial Sans Display" w:hAnsi="Imperial Sans Display"/>
                <w:sz w:val="22"/>
                <w:szCs w:val="22"/>
              </w:rPr>
              <w:t>? Most people do not need or want another tote bag, notebook</w:t>
            </w:r>
            <w:r w:rsidR="696E74E4" w:rsidRPr="2EF05DDE">
              <w:rPr>
                <w:rFonts w:ascii="Imperial Sans Display" w:hAnsi="Imperial Sans Display"/>
                <w:sz w:val="22"/>
                <w:szCs w:val="22"/>
              </w:rPr>
              <w:t>,</w:t>
            </w:r>
            <w:r w:rsidRPr="2EF05DDE">
              <w:rPr>
                <w:rFonts w:ascii="Imperial Sans Display" w:hAnsi="Imperial Sans Display"/>
                <w:sz w:val="22"/>
                <w:szCs w:val="22"/>
              </w:rPr>
              <w:t xml:space="preserve"> or pen. C</w:t>
            </w:r>
            <w:r w:rsidR="502EC0C9" w:rsidRPr="2EF05DDE">
              <w:rPr>
                <w:rFonts w:ascii="Imperial Sans Display" w:hAnsi="Imperial Sans Display"/>
                <w:sz w:val="22"/>
                <w:szCs w:val="22"/>
              </w:rPr>
              <w:t>ould</w:t>
            </w:r>
            <w:r w:rsidRPr="2EF05DDE">
              <w:rPr>
                <w:rFonts w:ascii="Imperial Sans Display" w:hAnsi="Imperial Sans Display"/>
                <w:sz w:val="22"/>
                <w:szCs w:val="22"/>
              </w:rPr>
              <w:t xml:space="preserve"> you think creatively about more sustainable </w:t>
            </w:r>
            <w:r w:rsidR="00DF3AF8" w:rsidRPr="2EF05DDE">
              <w:rPr>
                <w:rFonts w:ascii="Imperial Sans Display" w:hAnsi="Imperial Sans Display"/>
                <w:sz w:val="22"/>
                <w:szCs w:val="22"/>
              </w:rPr>
              <w:t>giveaways</w:t>
            </w:r>
            <w:r w:rsidRPr="2EF05DDE">
              <w:rPr>
                <w:rFonts w:ascii="Imperial Sans Display" w:hAnsi="Imperial Sans Display"/>
                <w:sz w:val="22"/>
                <w:szCs w:val="22"/>
              </w:rPr>
              <w:t xml:space="preserve"> which may have more impact due to their individuality</w:t>
            </w:r>
            <w:r w:rsidR="7DCA50AB" w:rsidRPr="2EF05DDE">
              <w:rPr>
                <w:rFonts w:ascii="Imperial Sans Display" w:hAnsi="Imperial Sans Display"/>
                <w:sz w:val="22"/>
                <w:szCs w:val="22"/>
              </w:rPr>
              <w:t>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2123729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26F5E84F" w14:textId="6434B15D" w:rsidR="00E709CA" w:rsidRPr="006265A4" w:rsidRDefault="00E5657F" w:rsidP="00E5657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08503B" w:rsidRPr="00184FDA" w14:paraId="61CA17E4" w14:textId="77777777" w:rsidTr="2EF05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26C530F0" w14:textId="4587ABBC" w:rsidR="0008503B" w:rsidRPr="00184FDA" w:rsidRDefault="0335AB42" w:rsidP="42C06C97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Waste </w:t>
            </w:r>
          </w:p>
        </w:tc>
        <w:tc>
          <w:tcPr>
            <w:tcW w:w="3144" w:type="pct"/>
          </w:tcPr>
          <w:p w14:paraId="3C5B79C1" w14:textId="5691739F" w:rsidR="0008503B" w:rsidRPr="00184FDA" w:rsidRDefault="21A6880F" w:rsidP="00453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2EF05DDE">
              <w:rPr>
                <w:rFonts w:ascii="Imperial Sans Display" w:hAnsi="Imperial Sans Display"/>
                <w:sz w:val="22"/>
                <w:szCs w:val="22"/>
              </w:rPr>
              <w:t xml:space="preserve">If you do need to order </w:t>
            </w:r>
            <w:r w:rsidR="0008503B" w:rsidRPr="2EF05DDE">
              <w:rPr>
                <w:rFonts w:ascii="Imperial Sans Display" w:hAnsi="Imperial Sans Display"/>
                <w:sz w:val="22"/>
                <w:szCs w:val="22"/>
              </w:rPr>
              <w:t>any</w:t>
            </w:r>
            <w:r w:rsidR="00F84089" w:rsidRPr="2EF05DDE">
              <w:rPr>
                <w:rFonts w:ascii="Imperial Sans Display" w:hAnsi="Imperial Sans Display"/>
                <w:sz w:val="22"/>
                <w:szCs w:val="22"/>
              </w:rPr>
              <w:t xml:space="preserve"> </w:t>
            </w:r>
            <w:r w:rsidR="1D5BBFA8" w:rsidRPr="2EF05DDE">
              <w:rPr>
                <w:rFonts w:ascii="Imperial Sans Display" w:hAnsi="Imperial Sans Display"/>
                <w:sz w:val="22"/>
                <w:szCs w:val="22"/>
              </w:rPr>
              <w:t xml:space="preserve">physical </w:t>
            </w:r>
            <w:r w:rsidR="32273703" w:rsidRPr="2EF05DDE">
              <w:rPr>
                <w:rFonts w:ascii="Imperial Sans Display" w:hAnsi="Imperial Sans Display"/>
                <w:sz w:val="22"/>
                <w:szCs w:val="22"/>
              </w:rPr>
              <w:t>assets,</w:t>
            </w:r>
            <w:r w:rsidR="6A6239EB" w:rsidRPr="2EF05DDE">
              <w:rPr>
                <w:rFonts w:ascii="Imperial Sans Display" w:hAnsi="Imperial Sans Display"/>
                <w:sz w:val="22"/>
                <w:szCs w:val="22"/>
              </w:rPr>
              <w:t xml:space="preserve"> can you make sure they are multi-</w:t>
            </w:r>
            <w:proofErr w:type="gramStart"/>
            <w:r w:rsidR="6A6239EB" w:rsidRPr="2EF05DDE">
              <w:rPr>
                <w:rFonts w:ascii="Imperial Sans Display" w:hAnsi="Imperial Sans Display"/>
                <w:sz w:val="22"/>
                <w:szCs w:val="22"/>
              </w:rPr>
              <w:t>use</w:t>
            </w:r>
            <w:proofErr w:type="gramEnd"/>
            <w:r w:rsidR="234A0085" w:rsidRPr="2EF05DDE">
              <w:rPr>
                <w:rFonts w:ascii="Imperial Sans Display" w:hAnsi="Imperial Sans Display"/>
                <w:sz w:val="22"/>
                <w:szCs w:val="22"/>
              </w:rPr>
              <w:t>,</w:t>
            </w:r>
            <w:r w:rsidR="0008503B" w:rsidRPr="2EF05DDE">
              <w:rPr>
                <w:rFonts w:ascii="Imperial Sans Display" w:hAnsi="Imperial Sans Display"/>
                <w:sz w:val="22"/>
                <w:szCs w:val="22"/>
              </w:rPr>
              <w:t xml:space="preserve"> e.g. pop</w:t>
            </w:r>
            <w:r w:rsidR="005B6ADD" w:rsidRPr="2EF05DDE">
              <w:rPr>
                <w:rFonts w:ascii="Imperial Sans Display" w:hAnsi="Imperial Sans Display"/>
                <w:sz w:val="22"/>
                <w:szCs w:val="22"/>
              </w:rPr>
              <w:t>-</w:t>
            </w:r>
            <w:r w:rsidR="0008503B" w:rsidRPr="2EF05DDE">
              <w:rPr>
                <w:rFonts w:ascii="Imperial Sans Display" w:hAnsi="Imperial Sans Display"/>
                <w:sz w:val="22"/>
                <w:szCs w:val="22"/>
              </w:rPr>
              <w:t>up banners</w:t>
            </w:r>
            <w:r w:rsidR="70C94B96" w:rsidRPr="2EF05DDE">
              <w:rPr>
                <w:rFonts w:ascii="Imperial Sans Display" w:hAnsi="Imperial Sans Display"/>
                <w:sz w:val="22"/>
                <w:szCs w:val="22"/>
              </w:rPr>
              <w:t xml:space="preserve">, </w:t>
            </w:r>
            <w:r w:rsidR="0D28DF10" w:rsidRPr="2EF05DDE">
              <w:rPr>
                <w:rFonts w:ascii="Imperial Sans Display" w:hAnsi="Imperial Sans Display"/>
                <w:sz w:val="22"/>
                <w:szCs w:val="22"/>
              </w:rPr>
              <w:t>pens,</w:t>
            </w:r>
            <w:r w:rsidR="70C94B96" w:rsidRPr="2EF05DDE">
              <w:rPr>
                <w:rFonts w:ascii="Imperial Sans Display" w:hAnsi="Imperial Sans Display"/>
                <w:sz w:val="22"/>
                <w:szCs w:val="22"/>
              </w:rPr>
              <w:t xml:space="preserve"> </w:t>
            </w:r>
            <w:r w:rsidR="006331F1" w:rsidRPr="2EF05DDE">
              <w:rPr>
                <w:rFonts w:ascii="Imperial Sans Display" w:hAnsi="Imperial Sans Display"/>
                <w:sz w:val="22"/>
                <w:szCs w:val="22"/>
              </w:rPr>
              <w:t>etc.</w:t>
            </w:r>
            <w:r w:rsidR="0008503B" w:rsidRPr="2EF05DDE">
              <w:rPr>
                <w:rFonts w:ascii="Imperial Sans Display" w:hAnsi="Imperial Sans Display"/>
                <w:sz w:val="22"/>
                <w:szCs w:val="22"/>
              </w:rPr>
              <w:t>?</w:t>
            </w:r>
            <w:r w:rsidR="001F75CA" w:rsidRPr="2EF05DDE">
              <w:rPr>
                <w:rFonts w:ascii="Imperial Sans Display" w:hAnsi="Imperial Sans Display"/>
                <w:sz w:val="22"/>
                <w:szCs w:val="22"/>
              </w:rPr>
              <w:t xml:space="preserve"> </w:t>
            </w:r>
            <w:r w:rsidR="4543AC71" w:rsidRPr="2EF05DDE">
              <w:rPr>
                <w:rFonts w:ascii="Imperial Sans Display" w:hAnsi="Imperial Sans Display"/>
                <w:sz w:val="22"/>
                <w:szCs w:val="22"/>
              </w:rPr>
              <w:t>Are there any ways of increasing their ability to be re-used or their lifespan</w:t>
            </w:r>
            <w:r w:rsidR="7BBB48EC" w:rsidRPr="2EF05DDE">
              <w:rPr>
                <w:rFonts w:ascii="Imperial Sans Display" w:hAnsi="Imperial Sans Display"/>
                <w:sz w:val="22"/>
                <w:szCs w:val="22"/>
              </w:rPr>
              <w:t>,</w:t>
            </w:r>
            <w:r w:rsidR="4543AC71" w:rsidRPr="2EF05DDE">
              <w:rPr>
                <w:rFonts w:ascii="Imperial Sans Display" w:hAnsi="Imperial Sans Display"/>
                <w:sz w:val="22"/>
                <w:szCs w:val="22"/>
              </w:rPr>
              <w:t xml:space="preserve"> e.g. not including dates or other event specific details?</w:t>
            </w:r>
          </w:p>
          <w:p w14:paraId="12400993" w14:textId="58B69C43" w:rsidR="0008503B" w:rsidRPr="00184FDA" w:rsidRDefault="0008503B" w:rsidP="00453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</w:p>
          <w:p w14:paraId="75F32CCB" w14:textId="7880FBEA" w:rsidR="0008503B" w:rsidRPr="00184FDA" w:rsidRDefault="005B6ADD" w:rsidP="00453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How long is their lifespan and </w:t>
            </w:r>
            <w:r w:rsidR="002B6E67" w:rsidRPr="00184FDA">
              <w:rPr>
                <w:rFonts w:ascii="Imperial Sans Display" w:hAnsi="Imperial Sans Display"/>
                <w:sz w:val="22"/>
                <w:szCs w:val="22"/>
              </w:rPr>
              <w:t>does the supplier offer a takeback scheme</w:t>
            </w:r>
            <w:r w:rsidR="001F75CA" w:rsidRPr="00184FDA">
              <w:rPr>
                <w:rFonts w:ascii="Imperial Sans Display" w:hAnsi="Imperial Sans Display"/>
                <w:sz w:val="22"/>
                <w:szCs w:val="22"/>
              </w:rPr>
              <w:t>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-1974971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0D0A5E23" w14:textId="0D1670D5" w:rsidR="0008503B" w:rsidRPr="006265A4" w:rsidRDefault="00E5657F" w:rsidP="00E5657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F6832" w:rsidRPr="00184FDA" w14:paraId="798EB4A2" w14:textId="77777777" w:rsidTr="2EF05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4DC0930F" w14:textId="4285196D" w:rsidR="008F6832" w:rsidRPr="00184FDA" w:rsidRDefault="007644BA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Waste</w:t>
            </w:r>
          </w:p>
        </w:tc>
        <w:tc>
          <w:tcPr>
            <w:tcW w:w="3144" w:type="pct"/>
          </w:tcPr>
          <w:p w14:paraId="6FD68FA5" w14:textId="26B163AB" w:rsidR="008F6832" w:rsidRPr="00184FDA" w:rsidRDefault="008F6832" w:rsidP="00453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Are there any items that could be borrowed </w:t>
            </w:r>
            <w:r w:rsidR="001605C2" w:rsidRPr="00184FDA">
              <w:rPr>
                <w:rFonts w:ascii="Imperial Sans Display" w:hAnsi="Imperial Sans Display"/>
                <w:sz w:val="22"/>
                <w:szCs w:val="22"/>
              </w:rPr>
              <w:t>or</w:t>
            </w:r>
            <w:r w:rsidR="00E358A1" w:rsidRPr="00184FDA">
              <w:rPr>
                <w:rFonts w:ascii="Imperial Sans Display" w:hAnsi="Imperial Sans Display"/>
                <w:sz w:val="22"/>
                <w:szCs w:val="22"/>
              </w:rPr>
              <w:t xml:space="preserve"> re-used </w:t>
            </w:r>
            <w:r w:rsidRPr="00184FDA">
              <w:rPr>
                <w:rFonts w:ascii="Imperial Sans Display" w:hAnsi="Imperial Sans Display"/>
                <w:sz w:val="22"/>
                <w:szCs w:val="22"/>
              </w:rPr>
              <w:t>from other teams?</w:t>
            </w:r>
            <w:r w:rsidR="00DF3AF8">
              <w:rPr>
                <w:rFonts w:ascii="Imperial Sans Display" w:hAnsi="Imperial Sans Display"/>
                <w:sz w:val="22"/>
                <w:szCs w:val="22"/>
              </w:rPr>
              <w:t xml:space="preserve"> The Network Teams site can be used to source these items.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-1044908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1551AE0C" w14:textId="5C202D84" w:rsidR="008F6832" w:rsidRPr="006265A4" w:rsidRDefault="00E5657F" w:rsidP="00E5657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E358A1" w:rsidRPr="00184FDA" w14:paraId="7B21376B" w14:textId="77777777" w:rsidTr="2EF05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520CFA2C" w14:textId="4B9DA7AF" w:rsidR="00E358A1" w:rsidRPr="00184FDA" w:rsidRDefault="007644BA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Waste</w:t>
            </w:r>
          </w:p>
        </w:tc>
        <w:tc>
          <w:tcPr>
            <w:tcW w:w="3144" w:type="pct"/>
          </w:tcPr>
          <w:p w14:paraId="56E64CD0" w14:textId="7D42858C" w:rsidR="00E358A1" w:rsidRPr="00184FDA" w:rsidRDefault="00E358A1" w:rsidP="00453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Are there any spare items from previous events, such as notebooks, that could be used at your event?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-1637867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5C1DB7CE" w14:textId="1F41A07D" w:rsidR="00E358A1" w:rsidRPr="006265A4" w:rsidRDefault="00E5657F" w:rsidP="00E5657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F84089" w:rsidRPr="00184FDA" w14:paraId="6144E1CD" w14:textId="77777777" w:rsidTr="2EF05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4CBD0BBB" w14:textId="042EF889" w:rsidR="52BD6E5A" w:rsidRPr="00184FDA" w:rsidRDefault="52BD6E5A" w:rsidP="42C06C97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Waste</w:t>
            </w:r>
          </w:p>
          <w:p w14:paraId="1E7C0D1C" w14:textId="002875FF" w:rsidR="00F84089" w:rsidRPr="00184FDA" w:rsidRDefault="00F84089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</w:p>
        </w:tc>
        <w:tc>
          <w:tcPr>
            <w:tcW w:w="3144" w:type="pct"/>
          </w:tcPr>
          <w:p w14:paraId="180FBC66" w14:textId="69AECDC5" w:rsidR="00F84089" w:rsidRPr="00184FDA" w:rsidRDefault="00F84089" w:rsidP="00453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Have you made best use of digital </w:t>
            </w:r>
            <w:r w:rsidR="00193FA1" w:rsidRPr="00184FDA">
              <w:rPr>
                <w:rFonts w:ascii="Imperial Sans Display" w:hAnsi="Imperial Sans Display"/>
                <w:sz w:val="22"/>
                <w:szCs w:val="22"/>
              </w:rPr>
              <w:t>material and event comms to attendees for marketing purposes?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472949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2EBB44A3" w14:textId="41EE57AD" w:rsidR="00F84089" w:rsidRPr="006265A4" w:rsidRDefault="00E5657F" w:rsidP="00E5657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02735" w:rsidRPr="00184FDA" w14:paraId="577C7FDF" w14:textId="77777777" w:rsidTr="2EF05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601AFD4D" w14:textId="75E113B5" w:rsidR="00402735" w:rsidRPr="00184FDA" w:rsidRDefault="00402735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Waste</w:t>
            </w:r>
          </w:p>
        </w:tc>
        <w:tc>
          <w:tcPr>
            <w:tcW w:w="3144" w:type="pct"/>
          </w:tcPr>
          <w:p w14:paraId="067469D0" w14:textId="398203AA" w:rsidR="00402735" w:rsidRPr="00184FDA" w:rsidRDefault="00402735" w:rsidP="00453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Have you limited </w:t>
            </w:r>
            <w:r w:rsidR="00D5363D" w:rsidRPr="00184FDA">
              <w:rPr>
                <w:rFonts w:ascii="Imperial Sans Display" w:hAnsi="Imperial Sans Display"/>
                <w:sz w:val="22"/>
                <w:szCs w:val="22"/>
              </w:rPr>
              <w:t xml:space="preserve">any </w:t>
            </w:r>
            <w:r w:rsidRPr="00184FDA">
              <w:rPr>
                <w:rFonts w:ascii="Imperial Sans Display" w:hAnsi="Imperial Sans Display"/>
                <w:sz w:val="22"/>
                <w:szCs w:val="22"/>
              </w:rPr>
              <w:t>printing to only what is essential</w:t>
            </w:r>
            <w:r w:rsidR="00D5363D" w:rsidRPr="00184FDA">
              <w:rPr>
                <w:rFonts w:ascii="Imperial Sans Display" w:hAnsi="Imperial Sans Display"/>
                <w:sz w:val="22"/>
                <w:szCs w:val="22"/>
              </w:rPr>
              <w:t xml:space="preserve"> and ensured it is printed double sided</w:t>
            </w:r>
            <w:r w:rsidR="60F8D80E" w:rsidRPr="00184FDA">
              <w:rPr>
                <w:rFonts w:ascii="Imperial Sans Display" w:hAnsi="Imperial Sans Display"/>
                <w:sz w:val="22"/>
                <w:szCs w:val="22"/>
              </w:rPr>
              <w:t xml:space="preserve"> and on sustainable paper e.g. </w:t>
            </w:r>
            <w:hyperlink r:id="rId10" w:history="1">
              <w:proofErr w:type="spellStart"/>
              <w:r w:rsidR="60F8D80E" w:rsidRPr="00184FDA">
                <w:rPr>
                  <w:rStyle w:val="Hyperlink"/>
                  <w:rFonts w:ascii="Imperial Sans Display" w:hAnsi="Imperial Sans Display"/>
                  <w:sz w:val="22"/>
                  <w:szCs w:val="22"/>
                </w:rPr>
                <w:t>Notpla</w:t>
              </w:r>
              <w:proofErr w:type="spellEnd"/>
            </w:hyperlink>
            <w:r w:rsidR="00AC049A" w:rsidRPr="00184FDA">
              <w:rPr>
                <w:rFonts w:ascii="Imperial Sans Display" w:hAnsi="Imperial Sans Display"/>
                <w:sz w:val="22"/>
                <w:szCs w:val="22"/>
              </w:rPr>
              <w:t xml:space="preserve"> </w:t>
            </w:r>
            <w:r w:rsidR="2DB3F628" w:rsidRPr="00184FDA">
              <w:rPr>
                <w:rFonts w:ascii="Imperial Sans Display" w:hAnsi="Imperial Sans Display"/>
                <w:sz w:val="22"/>
                <w:szCs w:val="22"/>
              </w:rPr>
              <w:t>(subsequently supporting an Imperial start-up)</w:t>
            </w:r>
            <w:r w:rsidR="00D5363D" w:rsidRPr="00184FDA">
              <w:rPr>
                <w:rFonts w:ascii="Imperial Sans Display" w:hAnsi="Imperial Sans Display"/>
                <w:sz w:val="22"/>
                <w:szCs w:val="22"/>
              </w:rPr>
              <w:t>? Are all materials available online?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-548618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3B0C0730" w14:textId="3FAC715C" w:rsidR="00402735" w:rsidRPr="006265A4" w:rsidRDefault="00E5657F" w:rsidP="00E5657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93231D" w:rsidRPr="00184FDA" w14:paraId="406CFB7F" w14:textId="77777777" w:rsidTr="2EF05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1381E4A6" w14:textId="2614C818" w:rsidR="0093231D" w:rsidRPr="00184FDA" w:rsidRDefault="0093231D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Waste</w:t>
            </w:r>
          </w:p>
        </w:tc>
        <w:tc>
          <w:tcPr>
            <w:tcW w:w="3144" w:type="pct"/>
          </w:tcPr>
          <w:p w14:paraId="792D7112" w14:textId="493CF8D2" w:rsidR="0093231D" w:rsidRPr="00184FDA" w:rsidRDefault="00454CC7" w:rsidP="00932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Do you need to produce name</w:t>
            </w:r>
            <w:r w:rsidR="0093231D" w:rsidRPr="00184FDA">
              <w:rPr>
                <w:rFonts w:ascii="Imperial Sans Display" w:hAnsi="Imperial Sans Display"/>
                <w:sz w:val="22"/>
                <w:szCs w:val="22"/>
              </w:rPr>
              <w:t xml:space="preserve"> badges </w:t>
            </w: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and if so, will they </w:t>
            </w:r>
            <w:r w:rsidR="0093231D" w:rsidRPr="00184FDA">
              <w:rPr>
                <w:rFonts w:ascii="Imperial Sans Display" w:hAnsi="Imperial Sans Display"/>
                <w:sz w:val="22"/>
                <w:szCs w:val="22"/>
              </w:rPr>
              <w:t xml:space="preserve">be produced on non-laminated recycled </w:t>
            </w:r>
            <w:proofErr w:type="gramStart"/>
            <w:r w:rsidR="00257798" w:rsidRPr="00184FDA">
              <w:rPr>
                <w:rFonts w:ascii="Imperial Sans Display" w:hAnsi="Imperial Sans Display"/>
                <w:sz w:val="22"/>
                <w:szCs w:val="22"/>
              </w:rPr>
              <w:t>card</w:t>
            </w:r>
            <w:proofErr w:type="gramEnd"/>
            <w:r w:rsidR="00257798">
              <w:rPr>
                <w:rFonts w:ascii="Imperial Sans Display" w:hAnsi="Imperial Sans Display"/>
                <w:sz w:val="22"/>
                <w:szCs w:val="22"/>
              </w:rPr>
              <w:t>,</w:t>
            </w:r>
            <w:r w:rsidR="0093231D" w:rsidRPr="00184FDA">
              <w:rPr>
                <w:rFonts w:ascii="Imperial Sans Display" w:hAnsi="Imperial Sans Display"/>
                <w:sz w:val="22"/>
                <w:szCs w:val="22"/>
              </w:rPr>
              <w:t xml:space="preserve"> and can/will they be recycled </w:t>
            </w:r>
            <w:r w:rsidRPr="00184FDA">
              <w:rPr>
                <w:rFonts w:ascii="Imperial Sans Display" w:hAnsi="Imperial Sans Display"/>
                <w:sz w:val="22"/>
                <w:szCs w:val="22"/>
              </w:rPr>
              <w:t>or re-used</w:t>
            </w:r>
            <w:r w:rsidR="0093231D" w:rsidRPr="00184FDA">
              <w:rPr>
                <w:rFonts w:ascii="Imperial Sans Display" w:hAnsi="Imperial Sans Display"/>
                <w:sz w:val="22"/>
                <w:szCs w:val="22"/>
              </w:rPr>
              <w:t>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-663930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5F57A54A" w14:textId="379F10E5" w:rsidR="0093231D" w:rsidRPr="006265A4" w:rsidRDefault="00E5657F" w:rsidP="00E5657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93231D" w:rsidRPr="00184FDA" w14:paraId="4CC42F06" w14:textId="77777777" w:rsidTr="2EF05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16749239" w14:textId="010E0E40" w:rsidR="0093231D" w:rsidRPr="00184FDA" w:rsidRDefault="00454CC7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Waste</w:t>
            </w:r>
          </w:p>
        </w:tc>
        <w:tc>
          <w:tcPr>
            <w:tcW w:w="3144" w:type="pct"/>
          </w:tcPr>
          <w:p w14:paraId="111A60B0" w14:textId="2651C47D" w:rsidR="0093231D" w:rsidRPr="00184FDA" w:rsidRDefault="0093231D" w:rsidP="00932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Has someone been assigned at the event to collect </w:t>
            </w:r>
            <w:r w:rsidR="00454CC7" w:rsidRPr="00184FDA">
              <w:rPr>
                <w:rFonts w:ascii="Imperial Sans Display" w:hAnsi="Imperial Sans Display"/>
                <w:sz w:val="22"/>
                <w:szCs w:val="22"/>
              </w:rPr>
              <w:t>any printed material</w:t>
            </w:r>
            <w:r w:rsidR="0087003C" w:rsidRPr="00184FDA">
              <w:rPr>
                <w:rFonts w:ascii="Imperial Sans Display" w:hAnsi="Imperial Sans Display"/>
                <w:sz w:val="22"/>
                <w:szCs w:val="22"/>
              </w:rPr>
              <w:t xml:space="preserve">, </w:t>
            </w:r>
            <w:r w:rsidR="00454CC7" w:rsidRPr="00184FDA">
              <w:rPr>
                <w:rFonts w:ascii="Imperial Sans Display" w:hAnsi="Imperial Sans Display"/>
                <w:sz w:val="22"/>
                <w:szCs w:val="22"/>
              </w:rPr>
              <w:t>name badges</w:t>
            </w:r>
            <w:r w:rsidR="0087003C" w:rsidRPr="00184FDA">
              <w:rPr>
                <w:rFonts w:ascii="Imperial Sans Display" w:hAnsi="Imperial Sans Display"/>
                <w:sz w:val="22"/>
                <w:szCs w:val="22"/>
              </w:rPr>
              <w:t xml:space="preserve"> or other unused equipment</w:t>
            </w:r>
            <w:r w:rsidR="00454CC7" w:rsidRPr="00184FDA">
              <w:rPr>
                <w:rFonts w:ascii="Imperial Sans Display" w:hAnsi="Imperial Sans Display"/>
                <w:sz w:val="22"/>
                <w:szCs w:val="22"/>
              </w:rPr>
              <w:t xml:space="preserve"> to ensure they are recycled/re-used?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-659617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3BFBFA75" w14:textId="47C4123C" w:rsidR="0093231D" w:rsidRPr="006265A4" w:rsidRDefault="00E5657F" w:rsidP="00E5657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54CC7" w:rsidRPr="00184FDA" w14:paraId="475F686F" w14:textId="77777777" w:rsidTr="2EF05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187E4F12" w14:textId="6E462DC6" w:rsidR="00454CC7" w:rsidRPr="00184FDA" w:rsidRDefault="002F4A05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lastRenderedPageBreak/>
              <w:t>Stakeholder engagement</w:t>
            </w:r>
          </w:p>
        </w:tc>
        <w:tc>
          <w:tcPr>
            <w:tcW w:w="3144" w:type="pct"/>
          </w:tcPr>
          <w:p w14:paraId="40AC2F58" w14:textId="7FE0E17C" w:rsidR="00454CC7" w:rsidRPr="00184FDA" w:rsidRDefault="002F4A05" w:rsidP="00932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6F6379C4">
              <w:rPr>
                <w:rFonts w:ascii="Imperial Sans Display" w:hAnsi="Imperial Sans Display"/>
                <w:sz w:val="22"/>
                <w:szCs w:val="22"/>
              </w:rPr>
              <w:t xml:space="preserve">Will you encourage </w:t>
            </w:r>
            <w:r w:rsidR="00AB5606" w:rsidRPr="6F6379C4">
              <w:rPr>
                <w:rFonts w:ascii="Imperial Sans Display" w:hAnsi="Imperial Sans Display"/>
                <w:sz w:val="22"/>
                <w:szCs w:val="22"/>
              </w:rPr>
              <w:t>attendees</w:t>
            </w:r>
            <w:r w:rsidRPr="6F6379C4">
              <w:rPr>
                <w:rFonts w:ascii="Imperial Sans Display" w:hAnsi="Imperial Sans Display"/>
                <w:sz w:val="22"/>
                <w:szCs w:val="22"/>
              </w:rPr>
              <w:t xml:space="preserve"> to act as sustainably as possible during the event?</w:t>
            </w:r>
            <w:r w:rsidR="5F501D75" w:rsidRPr="6F6379C4">
              <w:rPr>
                <w:rFonts w:ascii="Imperial Sans Display" w:hAnsi="Imperial Sans Display"/>
                <w:sz w:val="22"/>
                <w:szCs w:val="22"/>
              </w:rPr>
              <w:t xml:space="preserve"> </w:t>
            </w:r>
            <w:r w:rsidR="6B935464" w:rsidRPr="6F6379C4">
              <w:rPr>
                <w:rFonts w:ascii="Imperial Sans Display" w:hAnsi="Imperial Sans Display"/>
                <w:sz w:val="22"/>
                <w:szCs w:val="22"/>
              </w:rPr>
              <w:t xml:space="preserve">This could be in the housekeeping section of an event - </w:t>
            </w:r>
            <w:r w:rsidR="6E34FE9C" w:rsidRPr="6F6379C4">
              <w:rPr>
                <w:rFonts w:ascii="Imperial Sans Display" w:hAnsi="Imperial Sans Display"/>
                <w:sz w:val="22"/>
                <w:szCs w:val="22"/>
              </w:rPr>
              <w:t>f</w:t>
            </w:r>
            <w:r w:rsidR="5F501D75" w:rsidRPr="6F6379C4">
              <w:rPr>
                <w:rFonts w:ascii="Imperial Sans Display" w:hAnsi="Imperial Sans Display"/>
                <w:sz w:val="22"/>
                <w:szCs w:val="22"/>
              </w:rPr>
              <w:t>or example, ensuring people are aware o</w:t>
            </w:r>
            <w:r w:rsidR="15AF02D5" w:rsidRPr="6F6379C4">
              <w:rPr>
                <w:rFonts w:ascii="Imperial Sans Display" w:hAnsi="Imperial Sans Display"/>
                <w:sz w:val="22"/>
                <w:szCs w:val="22"/>
              </w:rPr>
              <w:t xml:space="preserve">f </w:t>
            </w:r>
            <w:r w:rsidR="57C42295" w:rsidRPr="6F6379C4">
              <w:rPr>
                <w:rFonts w:ascii="Imperial Sans Display" w:hAnsi="Imperial Sans Display"/>
                <w:sz w:val="22"/>
                <w:szCs w:val="22"/>
              </w:rPr>
              <w:t xml:space="preserve">the </w:t>
            </w:r>
            <w:r w:rsidR="15AF02D5" w:rsidRPr="6F6379C4">
              <w:rPr>
                <w:rFonts w:ascii="Imperial Sans Display" w:hAnsi="Imperial Sans Display"/>
                <w:sz w:val="22"/>
                <w:szCs w:val="22"/>
              </w:rPr>
              <w:t>location of recycling bins</w:t>
            </w:r>
            <w:r w:rsidR="4303F325" w:rsidRPr="6F6379C4">
              <w:rPr>
                <w:rFonts w:ascii="Imperial Sans Display" w:hAnsi="Imperial Sans Display"/>
                <w:sz w:val="22"/>
                <w:szCs w:val="22"/>
              </w:rPr>
              <w:t>.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-1879542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28A11996" w14:textId="27F2AC6F" w:rsidR="00454CC7" w:rsidRPr="006265A4" w:rsidRDefault="00E5657F" w:rsidP="00E5657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7003C" w:rsidRPr="00184FDA" w14:paraId="0157A517" w14:textId="77777777" w:rsidTr="2EF05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3D0D6052" w14:textId="0387270B" w:rsidR="0087003C" w:rsidRPr="00184FDA" w:rsidRDefault="0087003C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Energy</w:t>
            </w:r>
          </w:p>
        </w:tc>
        <w:tc>
          <w:tcPr>
            <w:tcW w:w="3144" w:type="pct"/>
          </w:tcPr>
          <w:p w14:paraId="4534F1F2" w14:textId="0E47B10A" w:rsidR="0087003C" w:rsidRPr="00184FDA" w:rsidRDefault="0087003C" w:rsidP="002F4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Will you ensure </w:t>
            </w:r>
            <w:r w:rsidR="00AB5606" w:rsidRPr="00184FDA">
              <w:rPr>
                <w:rFonts w:ascii="Imperial Sans Display" w:hAnsi="Imperial Sans Display"/>
                <w:sz w:val="22"/>
                <w:szCs w:val="22"/>
              </w:rPr>
              <w:t>attendees</w:t>
            </w:r>
            <w:r w:rsidR="000143EA" w:rsidRPr="00184FDA">
              <w:rPr>
                <w:rFonts w:ascii="Imperial Sans Display" w:hAnsi="Imperial Sans Display"/>
                <w:sz w:val="22"/>
                <w:szCs w:val="22"/>
              </w:rPr>
              <w:t xml:space="preserve">, staff and </w:t>
            </w:r>
            <w:r w:rsidRPr="00184FDA">
              <w:rPr>
                <w:rFonts w:ascii="Imperial Sans Display" w:hAnsi="Imperial Sans Display"/>
                <w:sz w:val="22"/>
                <w:szCs w:val="22"/>
              </w:rPr>
              <w:t>speakers turn off any equipment / laptops when they are not in use?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-1537888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1B32A7AF" w14:textId="6E34FABC" w:rsidR="0087003C" w:rsidRPr="006265A4" w:rsidRDefault="00E5657F" w:rsidP="00E5657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7003C" w:rsidRPr="00184FDA" w14:paraId="063A6225" w14:textId="77777777" w:rsidTr="2EF05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265FD969" w14:textId="32C24F2C" w:rsidR="0087003C" w:rsidRPr="00184FDA" w:rsidRDefault="0087003C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Energy</w:t>
            </w:r>
          </w:p>
        </w:tc>
        <w:tc>
          <w:tcPr>
            <w:tcW w:w="3144" w:type="pct"/>
          </w:tcPr>
          <w:p w14:paraId="46244D3D" w14:textId="706B5271" w:rsidR="0087003C" w:rsidRPr="00184FDA" w:rsidRDefault="0087003C" w:rsidP="008700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F38066B">
              <w:rPr>
                <w:rFonts w:ascii="Imperial Sans Display" w:hAnsi="Imperial Sans Display"/>
                <w:sz w:val="22"/>
                <w:szCs w:val="22"/>
              </w:rPr>
              <w:t>Will you ensure that lights and temperature control units are used</w:t>
            </w:r>
            <w:r w:rsidR="67B92820" w:rsidRPr="0F38066B">
              <w:rPr>
                <w:rFonts w:ascii="Imperial Sans Display" w:hAnsi="Imperial Sans Display"/>
                <w:sz w:val="22"/>
                <w:szCs w:val="22"/>
              </w:rPr>
              <w:t xml:space="preserve"> </w:t>
            </w:r>
            <w:r w:rsidRPr="0F38066B">
              <w:rPr>
                <w:rFonts w:ascii="Imperial Sans Display" w:hAnsi="Imperial Sans Display"/>
                <w:sz w:val="22"/>
                <w:szCs w:val="22"/>
              </w:rPr>
              <w:t>sustainably for the event?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1770038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79B3EA8F" w14:textId="3A7E638C" w:rsidR="0087003C" w:rsidRPr="006265A4" w:rsidRDefault="00E5657F" w:rsidP="00E5657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182D7D" w:rsidRPr="00184FDA" w14:paraId="728C4424" w14:textId="77777777" w:rsidTr="2EF05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75C936DE" w14:textId="55E98410" w:rsidR="00182D7D" w:rsidRPr="00184FDA" w:rsidRDefault="00182D7D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>
              <w:rPr>
                <w:rFonts w:ascii="Imperial Sans Display" w:hAnsi="Imperial Sans Display"/>
                <w:sz w:val="22"/>
                <w:szCs w:val="22"/>
              </w:rPr>
              <w:t>Energy</w:t>
            </w:r>
          </w:p>
        </w:tc>
        <w:tc>
          <w:tcPr>
            <w:tcW w:w="3144" w:type="pct"/>
          </w:tcPr>
          <w:p w14:paraId="434AC747" w14:textId="0E798F50" w:rsidR="00182D7D" w:rsidRPr="00184FDA" w:rsidRDefault="001E627D" w:rsidP="008700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>
              <w:rPr>
                <w:rFonts w:ascii="Imperial Sans Display" w:hAnsi="Imperial Sans Display"/>
                <w:sz w:val="22"/>
                <w:szCs w:val="22"/>
              </w:rPr>
              <w:t>Have you considered how you could limit the digital footprint of your event?</w:t>
            </w:r>
            <w:r w:rsidR="00A36887">
              <w:rPr>
                <w:rFonts w:ascii="Imperial Sans Display" w:hAnsi="Imperial Sans Display"/>
                <w:sz w:val="22"/>
                <w:szCs w:val="22"/>
              </w:rPr>
              <w:t xml:space="preserve"> </w:t>
            </w:r>
            <w:r w:rsidR="00CC6079">
              <w:rPr>
                <w:rFonts w:ascii="Imperial Sans Display" w:hAnsi="Imperial Sans Display"/>
                <w:sz w:val="22"/>
                <w:szCs w:val="22"/>
              </w:rPr>
              <w:t>E.g. r</w:t>
            </w:r>
            <w:r w:rsidR="00A36887">
              <w:rPr>
                <w:rFonts w:ascii="Imperial Sans Display" w:hAnsi="Imperial Sans Display"/>
                <w:sz w:val="22"/>
                <w:szCs w:val="22"/>
              </w:rPr>
              <w:t>educing the number of emails circulated</w:t>
            </w:r>
            <w:r w:rsidR="006307F7" w:rsidRPr="006307F7">
              <w:rPr>
                <w:rFonts w:ascii="Imperial Sans Display" w:hAnsi="Imperial Sans Display"/>
                <w:sz w:val="22"/>
                <w:szCs w:val="22"/>
              </w:rPr>
              <w:t>, limiting the size of emails and webpages related to the event, limiting the use of AI tools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997926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26CBC689" w14:textId="53196345" w:rsidR="00182D7D" w:rsidRPr="006265A4" w:rsidRDefault="00E5657F" w:rsidP="00E5657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BC3D4C" w:rsidRPr="00184FDA" w14:paraId="238FE668" w14:textId="77777777" w:rsidTr="2EF05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769D5D4B" w14:textId="0B8E0367" w:rsidR="00BC3D4C" w:rsidRPr="00184FDA" w:rsidRDefault="00BC3D4C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Energy</w:t>
            </w:r>
          </w:p>
        </w:tc>
        <w:tc>
          <w:tcPr>
            <w:tcW w:w="3144" w:type="pct"/>
          </w:tcPr>
          <w:p w14:paraId="0E10F9DD" w14:textId="4A420DAF" w:rsidR="00BC3D4C" w:rsidRPr="00184FDA" w:rsidRDefault="00BC3D4C" w:rsidP="008700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140FA367">
              <w:rPr>
                <w:rFonts w:ascii="Imperial Sans Display" w:hAnsi="Imperial Sans Display"/>
                <w:sz w:val="22"/>
                <w:szCs w:val="22"/>
              </w:rPr>
              <w:t xml:space="preserve">Have you ensured that you </w:t>
            </w:r>
            <w:r w:rsidR="00693520" w:rsidRPr="140FA367">
              <w:rPr>
                <w:rFonts w:ascii="Imperial Sans Display" w:hAnsi="Imperial Sans Display"/>
                <w:sz w:val="22"/>
                <w:szCs w:val="22"/>
              </w:rPr>
              <w:t>have sourced a</w:t>
            </w:r>
            <w:r w:rsidRPr="140FA367">
              <w:rPr>
                <w:rFonts w:ascii="Imperial Sans Display" w:hAnsi="Imperial Sans Display"/>
                <w:sz w:val="22"/>
                <w:szCs w:val="22"/>
              </w:rPr>
              <w:t xml:space="preserve"> venue of appropriate capacity and an appropriate number </w:t>
            </w:r>
            <w:r w:rsidR="00693520" w:rsidRPr="140FA367">
              <w:rPr>
                <w:rFonts w:ascii="Imperial Sans Display" w:hAnsi="Imperial Sans Display"/>
                <w:sz w:val="22"/>
                <w:szCs w:val="22"/>
              </w:rPr>
              <w:t>of spaces i</w:t>
            </w:r>
            <w:r w:rsidRPr="140FA367">
              <w:rPr>
                <w:rFonts w:ascii="Imperial Sans Display" w:hAnsi="Imperial Sans Display"/>
                <w:sz w:val="22"/>
                <w:szCs w:val="22"/>
              </w:rPr>
              <w:t xml:space="preserve">f relevant to </w:t>
            </w:r>
            <w:r w:rsidR="00693520" w:rsidRPr="140FA367">
              <w:rPr>
                <w:rFonts w:ascii="Imperial Sans Display" w:hAnsi="Imperial Sans Display"/>
                <w:sz w:val="22"/>
                <w:szCs w:val="22"/>
              </w:rPr>
              <w:t>ensure you</w:t>
            </w:r>
            <w:r w:rsidR="008A0F12" w:rsidRPr="140FA367">
              <w:rPr>
                <w:rFonts w:ascii="Imperial Sans Display" w:hAnsi="Imperial Sans Display"/>
                <w:sz w:val="22"/>
                <w:szCs w:val="22"/>
              </w:rPr>
              <w:t xml:space="preserve"> are using </w:t>
            </w:r>
            <w:r w:rsidR="37685AD8" w:rsidRPr="140FA367">
              <w:rPr>
                <w:rFonts w:ascii="Imperial Sans Display" w:hAnsi="Imperial Sans Display"/>
                <w:sz w:val="22"/>
                <w:szCs w:val="22"/>
              </w:rPr>
              <w:t>the least</w:t>
            </w:r>
            <w:r w:rsidR="008A0F12" w:rsidRPr="140FA367">
              <w:rPr>
                <w:rFonts w:ascii="Imperial Sans Display" w:hAnsi="Imperial Sans Display"/>
                <w:sz w:val="22"/>
                <w:szCs w:val="22"/>
              </w:rPr>
              <w:t xml:space="preserve"> energy intensive venue that meets your needs</w:t>
            </w:r>
            <w:r w:rsidR="3A032786" w:rsidRPr="140FA367">
              <w:rPr>
                <w:rFonts w:ascii="Imperial Sans Display" w:hAnsi="Imperial Sans Display"/>
                <w:sz w:val="22"/>
                <w:szCs w:val="22"/>
              </w:rPr>
              <w:t>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537165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3C4E5140" w14:textId="10B28F56" w:rsidR="00BC3D4C" w:rsidRPr="006265A4" w:rsidRDefault="00E5657F" w:rsidP="00E5657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6C13DC" w:rsidRPr="00184FDA" w14:paraId="049775C9" w14:textId="77777777" w:rsidTr="2EF05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pct"/>
          </w:tcPr>
          <w:p w14:paraId="127D6181" w14:textId="4AD1E156" w:rsidR="006C13DC" w:rsidRPr="00184FDA" w:rsidRDefault="00D92564" w:rsidP="276D404F">
            <w:pPr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>Waste</w:t>
            </w:r>
          </w:p>
        </w:tc>
        <w:tc>
          <w:tcPr>
            <w:tcW w:w="3144" w:type="pct"/>
          </w:tcPr>
          <w:p w14:paraId="6F125838" w14:textId="1717FB50" w:rsidR="006C13DC" w:rsidRPr="00184FDA" w:rsidRDefault="00D92564" w:rsidP="008700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erial Sans Display" w:hAnsi="Imperial Sans Display"/>
                <w:sz w:val="22"/>
                <w:szCs w:val="22"/>
              </w:rPr>
            </w:pP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Will all event </w:t>
            </w:r>
            <w:r w:rsidR="4565E300" w:rsidRPr="00184FDA">
              <w:rPr>
                <w:rFonts w:ascii="Imperial Sans Display" w:hAnsi="Imperial Sans Display"/>
                <w:sz w:val="22"/>
                <w:szCs w:val="22"/>
              </w:rPr>
              <w:t>feedback forms</w:t>
            </w:r>
            <w:r w:rsidRPr="00184FDA">
              <w:rPr>
                <w:rFonts w:ascii="Imperial Sans Display" w:hAnsi="Imperial Sans Display"/>
                <w:sz w:val="22"/>
                <w:szCs w:val="22"/>
              </w:rPr>
              <w:t xml:space="preserve"> be completed by electronic means?</w:t>
            </w:r>
          </w:p>
        </w:tc>
        <w:sdt>
          <w:sdtPr>
            <w:rPr>
              <w:rFonts w:ascii="MS Gothic" w:eastAsia="MS Gothic" w:hAnsi="MS Gothic"/>
              <w:sz w:val="32"/>
              <w:szCs w:val="32"/>
            </w:rPr>
            <w:id w:val="1305275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</w:tcPr>
              <w:p w14:paraId="2DCF4BB0" w14:textId="703D9E8A" w:rsidR="006C13DC" w:rsidRPr="006265A4" w:rsidRDefault="00E5657F" w:rsidP="00E5657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6265A4">
                  <w:rPr>
                    <w:rFonts w:ascii="MS Gothic" w:eastAsia="MS Gothic" w:hAnsi="MS Gothic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2A4CFC22" w14:textId="576E65B0" w:rsidR="002F4A05" w:rsidRPr="00E5657F" w:rsidRDefault="002F4A05" w:rsidP="002F4A05">
      <w:pPr>
        <w:rPr>
          <w:rFonts w:ascii="Segoe UI Symbol" w:hAnsi="Segoe UI Symbol"/>
          <w:sz w:val="22"/>
          <w:szCs w:val="22"/>
        </w:rPr>
      </w:pPr>
    </w:p>
    <w:sectPr w:rsidR="002F4A05" w:rsidRPr="00E5657F" w:rsidSect="00D9317B">
      <w:head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B1001" w14:textId="77777777" w:rsidR="00856765" w:rsidRDefault="00856765" w:rsidP="00E35EF8">
      <w:pPr>
        <w:spacing w:after="0" w:line="240" w:lineRule="auto"/>
      </w:pPr>
      <w:r>
        <w:separator/>
      </w:r>
    </w:p>
  </w:endnote>
  <w:endnote w:type="continuationSeparator" w:id="0">
    <w:p w14:paraId="50C248AA" w14:textId="77777777" w:rsidR="00856765" w:rsidRDefault="00856765" w:rsidP="00E35EF8">
      <w:pPr>
        <w:spacing w:after="0" w:line="240" w:lineRule="auto"/>
      </w:pPr>
      <w:r>
        <w:continuationSeparator/>
      </w:r>
    </w:p>
  </w:endnote>
  <w:endnote w:type="continuationNotice" w:id="1">
    <w:p w14:paraId="3B7E46F0" w14:textId="77777777" w:rsidR="00856765" w:rsidRDefault="008567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erial Sans Display">
    <w:altName w:val="Calibri"/>
    <w:panose1 w:val="020B0503020202020204"/>
    <w:charset w:val="00"/>
    <w:family w:val="swiss"/>
    <w:pitch w:val="variable"/>
    <w:sig w:usb0="A000004F" w:usb1="00002063" w:usb2="00000000" w:usb3="00000000" w:csb0="00000193" w:csb1="00000000"/>
  </w:font>
  <w:font w:name="Imperial Sans Text">
    <w:panose1 w:val="020B0503020202020204"/>
    <w:charset w:val="00"/>
    <w:family w:val="swiss"/>
    <w:pitch w:val="variable"/>
    <w:sig w:usb0="A000004F" w:usb1="00002063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A6139" w14:textId="77777777" w:rsidR="00856765" w:rsidRDefault="00856765" w:rsidP="00E35EF8">
      <w:pPr>
        <w:spacing w:after="0" w:line="240" w:lineRule="auto"/>
      </w:pPr>
      <w:r>
        <w:separator/>
      </w:r>
    </w:p>
  </w:footnote>
  <w:footnote w:type="continuationSeparator" w:id="0">
    <w:p w14:paraId="54864785" w14:textId="77777777" w:rsidR="00856765" w:rsidRDefault="00856765" w:rsidP="00E35EF8">
      <w:pPr>
        <w:spacing w:after="0" w:line="240" w:lineRule="auto"/>
      </w:pPr>
      <w:r>
        <w:continuationSeparator/>
      </w:r>
    </w:p>
  </w:footnote>
  <w:footnote w:type="continuationNotice" w:id="1">
    <w:p w14:paraId="4B0028A9" w14:textId="77777777" w:rsidR="00856765" w:rsidRDefault="008567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03B8" w14:textId="77FB264E" w:rsidR="00E35EF8" w:rsidRDefault="0059265A">
    <w:pPr>
      <w:pStyle w:val="Head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78F98893" wp14:editId="73081B4C">
          <wp:simplePos x="0" y="0"/>
          <wp:positionH relativeFrom="column">
            <wp:posOffset>0</wp:posOffset>
          </wp:positionH>
          <wp:positionV relativeFrom="paragraph">
            <wp:posOffset>-125711</wp:posOffset>
          </wp:positionV>
          <wp:extent cx="3124200" cy="342900"/>
          <wp:effectExtent l="0" t="0" r="0" b="0"/>
          <wp:wrapSquare wrapText="bothSides"/>
          <wp:docPr id="40180940" name="Picture 401809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542F4B"/>
    <w:rsid w:val="0000235D"/>
    <w:rsid w:val="000143EA"/>
    <w:rsid w:val="00022918"/>
    <w:rsid w:val="0006084B"/>
    <w:rsid w:val="0008503B"/>
    <w:rsid w:val="00093D19"/>
    <w:rsid w:val="000B3188"/>
    <w:rsid w:val="000C714C"/>
    <w:rsid w:val="000E391E"/>
    <w:rsid w:val="000E7B36"/>
    <w:rsid w:val="00132F87"/>
    <w:rsid w:val="00147864"/>
    <w:rsid w:val="0015273B"/>
    <w:rsid w:val="001605C2"/>
    <w:rsid w:val="0016797D"/>
    <w:rsid w:val="00182D7D"/>
    <w:rsid w:val="00184FDA"/>
    <w:rsid w:val="00193FA1"/>
    <w:rsid w:val="001C7732"/>
    <w:rsid w:val="001D0B22"/>
    <w:rsid w:val="001E627D"/>
    <w:rsid w:val="001F75CA"/>
    <w:rsid w:val="00212A94"/>
    <w:rsid w:val="00221898"/>
    <w:rsid w:val="00223C44"/>
    <w:rsid w:val="00225717"/>
    <w:rsid w:val="00243AEE"/>
    <w:rsid w:val="00247842"/>
    <w:rsid w:val="00257798"/>
    <w:rsid w:val="00280723"/>
    <w:rsid w:val="00296526"/>
    <w:rsid w:val="002B6E67"/>
    <w:rsid w:val="002D642E"/>
    <w:rsid w:val="002E733B"/>
    <w:rsid w:val="002F28B4"/>
    <w:rsid w:val="002F2D84"/>
    <w:rsid w:val="002F4A05"/>
    <w:rsid w:val="002F5425"/>
    <w:rsid w:val="003038D7"/>
    <w:rsid w:val="00305017"/>
    <w:rsid w:val="00307948"/>
    <w:rsid w:val="00314BB9"/>
    <w:rsid w:val="00357B09"/>
    <w:rsid w:val="00366EF1"/>
    <w:rsid w:val="003758B8"/>
    <w:rsid w:val="003D7CF2"/>
    <w:rsid w:val="003E44CC"/>
    <w:rsid w:val="00402735"/>
    <w:rsid w:val="00421DD2"/>
    <w:rsid w:val="00436797"/>
    <w:rsid w:val="004538BF"/>
    <w:rsid w:val="00454CC7"/>
    <w:rsid w:val="00460224"/>
    <w:rsid w:val="00465FA7"/>
    <w:rsid w:val="00476AC2"/>
    <w:rsid w:val="004A2D41"/>
    <w:rsid w:val="004C09D8"/>
    <w:rsid w:val="004C6FE8"/>
    <w:rsid w:val="004E32DA"/>
    <w:rsid w:val="0059265A"/>
    <w:rsid w:val="005A7493"/>
    <w:rsid w:val="005B494C"/>
    <w:rsid w:val="005B6ADD"/>
    <w:rsid w:val="005C3A06"/>
    <w:rsid w:val="006265A4"/>
    <w:rsid w:val="006307F7"/>
    <w:rsid w:val="006331F1"/>
    <w:rsid w:val="00654866"/>
    <w:rsid w:val="006625DC"/>
    <w:rsid w:val="00670C60"/>
    <w:rsid w:val="00693520"/>
    <w:rsid w:val="006C13DC"/>
    <w:rsid w:val="006C155A"/>
    <w:rsid w:val="006C3328"/>
    <w:rsid w:val="007644BA"/>
    <w:rsid w:val="00775F4D"/>
    <w:rsid w:val="00793741"/>
    <w:rsid w:val="00797193"/>
    <w:rsid w:val="007C1A25"/>
    <w:rsid w:val="007D1A21"/>
    <w:rsid w:val="007E2D6E"/>
    <w:rsid w:val="0081383E"/>
    <w:rsid w:val="00824FFB"/>
    <w:rsid w:val="00856765"/>
    <w:rsid w:val="0087003C"/>
    <w:rsid w:val="0089246C"/>
    <w:rsid w:val="008A0F12"/>
    <w:rsid w:val="008B66DD"/>
    <w:rsid w:val="008C62A5"/>
    <w:rsid w:val="008C6AD9"/>
    <w:rsid w:val="008E24BE"/>
    <w:rsid w:val="008F2A5F"/>
    <w:rsid w:val="008F6832"/>
    <w:rsid w:val="0093231D"/>
    <w:rsid w:val="009356C1"/>
    <w:rsid w:val="00972829"/>
    <w:rsid w:val="009A0604"/>
    <w:rsid w:val="009B1077"/>
    <w:rsid w:val="009D72C7"/>
    <w:rsid w:val="009E59CF"/>
    <w:rsid w:val="00A15CB5"/>
    <w:rsid w:val="00A26DC0"/>
    <w:rsid w:val="00A31455"/>
    <w:rsid w:val="00A32BE3"/>
    <w:rsid w:val="00A36887"/>
    <w:rsid w:val="00A77F31"/>
    <w:rsid w:val="00A83B1B"/>
    <w:rsid w:val="00A86DA6"/>
    <w:rsid w:val="00AB5606"/>
    <w:rsid w:val="00AC049A"/>
    <w:rsid w:val="00B2087E"/>
    <w:rsid w:val="00B249AF"/>
    <w:rsid w:val="00B64803"/>
    <w:rsid w:val="00B667C3"/>
    <w:rsid w:val="00BC3D4C"/>
    <w:rsid w:val="00BD6081"/>
    <w:rsid w:val="00C46C6D"/>
    <w:rsid w:val="00C61277"/>
    <w:rsid w:val="00C631ED"/>
    <w:rsid w:val="00C644AD"/>
    <w:rsid w:val="00C70456"/>
    <w:rsid w:val="00C7592A"/>
    <w:rsid w:val="00CA1398"/>
    <w:rsid w:val="00CC6079"/>
    <w:rsid w:val="00CC7C4A"/>
    <w:rsid w:val="00D5363D"/>
    <w:rsid w:val="00D707B6"/>
    <w:rsid w:val="00D73667"/>
    <w:rsid w:val="00D82A44"/>
    <w:rsid w:val="00D92564"/>
    <w:rsid w:val="00D9317B"/>
    <w:rsid w:val="00D95473"/>
    <w:rsid w:val="00DA427C"/>
    <w:rsid w:val="00DD1907"/>
    <w:rsid w:val="00DF3AF8"/>
    <w:rsid w:val="00DF6C87"/>
    <w:rsid w:val="00E068DE"/>
    <w:rsid w:val="00E358A1"/>
    <w:rsid w:val="00E35EF8"/>
    <w:rsid w:val="00E5657F"/>
    <w:rsid w:val="00E6215D"/>
    <w:rsid w:val="00E6632A"/>
    <w:rsid w:val="00E709CA"/>
    <w:rsid w:val="00EA6F37"/>
    <w:rsid w:val="00EC6840"/>
    <w:rsid w:val="00F05477"/>
    <w:rsid w:val="00F15760"/>
    <w:rsid w:val="00F443EA"/>
    <w:rsid w:val="00F70B5A"/>
    <w:rsid w:val="00F75EED"/>
    <w:rsid w:val="00F84089"/>
    <w:rsid w:val="00FB5E2D"/>
    <w:rsid w:val="00FB66FE"/>
    <w:rsid w:val="00FE0070"/>
    <w:rsid w:val="00FE7DA5"/>
    <w:rsid w:val="00FF531A"/>
    <w:rsid w:val="0335AB42"/>
    <w:rsid w:val="049C9DE6"/>
    <w:rsid w:val="060248BD"/>
    <w:rsid w:val="0605F92E"/>
    <w:rsid w:val="061A9FEF"/>
    <w:rsid w:val="06373D8E"/>
    <w:rsid w:val="09DF0DFC"/>
    <w:rsid w:val="0D28DF10"/>
    <w:rsid w:val="0E46D2DA"/>
    <w:rsid w:val="0F38066B"/>
    <w:rsid w:val="11AA3DE3"/>
    <w:rsid w:val="140FA367"/>
    <w:rsid w:val="15AF02D5"/>
    <w:rsid w:val="171A0070"/>
    <w:rsid w:val="179D1041"/>
    <w:rsid w:val="183436B8"/>
    <w:rsid w:val="1959F8BA"/>
    <w:rsid w:val="1C33AF7E"/>
    <w:rsid w:val="1CC59799"/>
    <w:rsid w:val="1D5BBFA8"/>
    <w:rsid w:val="1E4FD342"/>
    <w:rsid w:val="1F2A93A3"/>
    <w:rsid w:val="204CA29F"/>
    <w:rsid w:val="21A6880F"/>
    <w:rsid w:val="22378867"/>
    <w:rsid w:val="22CD1ADF"/>
    <w:rsid w:val="234A0085"/>
    <w:rsid w:val="256ED41A"/>
    <w:rsid w:val="25A691A3"/>
    <w:rsid w:val="262082D0"/>
    <w:rsid w:val="27542F4B"/>
    <w:rsid w:val="276D404F"/>
    <w:rsid w:val="27BC74A4"/>
    <w:rsid w:val="2BFD6D8D"/>
    <w:rsid w:val="2DB3F628"/>
    <w:rsid w:val="2EA594D8"/>
    <w:rsid w:val="2EF05DDE"/>
    <w:rsid w:val="2F2C0F46"/>
    <w:rsid w:val="2F69CB22"/>
    <w:rsid w:val="2FD612D0"/>
    <w:rsid w:val="300C8F26"/>
    <w:rsid w:val="302962F8"/>
    <w:rsid w:val="307E536A"/>
    <w:rsid w:val="32273703"/>
    <w:rsid w:val="33770B28"/>
    <w:rsid w:val="33AF7185"/>
    <w:rsid w:val="355F92EE"/>
    <w:rsid w:val="37313AA5"/>
    <w:rsid w:val="37685AD8"/>
    <w:rsid w:val="384BF583"/>
    <w:rsid w:val="3981C637"/>
    <w:rsid w:val="3A032786"/>
    <w:rsid w:val="3A7FB6CC"/>
    <w:rsid w:val="3B545227"/>
    <w:rsid w:val="3DDF2696"/>
    <w:rsid w:val="40173EEC"/>
    <w:rsid w:val="42C06C97"/>
    <w:rsid w:val="4303F325"/>
    <w:rsid w:val="4543AC71"/>
    <w:rsid w:val="4565E300"/>
    <w:rsid w:val="457F9A22"/>
    <w:rsid w:val="4866FFDD"/>
    <w:rsid w:val="4EC7FDD5"/>
    <w:rsid w:val="4F6E1ED8"/>
    <w:rsid w:val="4F70F0F3"/>
    <w:rsid w:val="502EC0C9"/>
    <w:rsid w:val="5258240B"/>
    <w:rsid w:val="5277C513"/>
    <w:rsid w:val="52BD6E5A"/>
    <w:rsid w:val="54AB9A06"/>
    <w:rsid w:val="57C42295"/>
    <w:rsid w:val="58C74B12"/>
    <w:rsid w:val="590A5395"/>
    <w:rsid w:val="596EAC35"/>
    <w:rsid w:val="59835183"/>
    <w:rsid w:val="5C6CD47F"/>
    <w:rsid w:val="5EEA1435"/>
    <w:rsid w:val="5F501D75"/>
    <w:rsid w:val="60F8D80E"/>
    <w:rsid w:val="612A776A"/>
    <w:rsid w:val="626D4DC4"/>
    <w:rsid w:val="626EA5DE"/>
    <w:rsid w:val="66538FB7"/>
    <w:rsid w:val="666DE9AA"/>
    <w:rsid w:val="677D8E20"/>
    <w:rsid w:val="67B92820"/>
    <w:rsid w:val="696E74E4"/>
    <w:rsid w:val="6A592663"/>
    <w:rsid w:val="6A6239EB"/>
    <w:rsid w:val="6B935464"/>
    <w:rsid w:val="6C02A0A2"/>
    <w:rsid w:val="6C07A3B5"/>
    <w:rsid w:val="6CFA7D96"/>
    <w:rsid w:val="6DB34EA7"/>
    <w:rsid w:val="6E34FE9C"/>
    <w:rsid w:val="6F6379C4"/>
    <w:rsid w:val="70C94B96"/>
    <w:rsid w:val="719086AC"/>
    <w:rsid w:val="7441BA61"/>
    <w:rsid w:val="77358B8E"/>
    <w:rsid w:val="786BFD7B"/>
    <w:rsid w:val="79364CFA"/>
    <w:rsid w:val="7998D6C5"/>
    <w:rsid w:val="7BBB48EC"/>
    <w:rsid w:val="7CC729E5"/>
    <w:rsid w:val="7D0445A5"/>
    <w:rsid w:val="7D4B7BB8"/>
    <w:rsid w:val="7DCA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42F4B"/>
  <w15:chartTrackingRefBased/>
  <w15:docId w15:val="{B62BD3EC-C893-4937-AB17-61E9E7AF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4-Accent1">
    <w:name w:val="Grid Table 4 Accent 1"/>
    <w:basedOn w:val="TableNormal"/>
    <w:uiPriority w:val="49"/>
    <w:rsid w:val="005C3A06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35E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EF8"/>
  </w:style>
  <w:style w:type="paragraph" w:styleId="Footer">
    <w:name w:val="footer"/>
    <w:basedOn w:val="Normal"/>
    <w:link w:val="FooterChar"/>
    <w:uiPriority w:val="99"/>
    <w:unhideWhenUsed/>
    <w:rsid w:val="00E35E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EF8"/>
  </w:style>
  <w:style w:type="character" w:styleId="Hyperlink">
    <w:name w:val="Hyperlink"/>
    <w:basedOn w:val="DefaultParagraphFont"/>
    <w:uiPriority w:val="99"/>
    <w:unhideWhenUsed/>
    <w:rsid w:val="42C06C97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D4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6480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77F31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8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68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notpla.com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imperial.ac.uk/whats-on/about-imperial-events/our-events/events-equity-diversity-and-inclusio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D78EF8F9B2B043BBC9D57623316CF4" ma:contentTypeVersion="14" ma:contentTypeDescription="Create a new document." ma:contentTypeScope="" ma:versionID="bb26d8cf896d3fdbbb284c638a6349ff">
  <xsd:schema xmlns:xsd="http://www.w3.org/2001/XMLSchema" xmlns:xs="http://www.w3.org/2001/XMLSchema" xmlns:p="http://schemas.microsoft.com/office/2006/metadata/properties" xmlns:ns2="b85b034d-0589-4fba-80db-489de1eb2953" xmlns:ns3="07bb9e5e-8322-44a4-a80f-93b969320436" targetNamespace="http://schemas.microsoft.com/office/2006/metadata/properties" ma:root="true" ma:fieldsID="1e8c92c5d3020075e145312671f0ea55" ns2:_="" ns3:_="">
    <xsd:import namespace="b85b034d-0589-4fba-80db-489de1eb2953"/>
    <xsd:import namespace="07bb9e5e-8322-44a4-a80f-93b969320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b034d-0589-4fba-80db-489de1eb29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4661dae-d6df-48fc-a54e-a577d2899e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b9e5e-8322-44a4-a80f-93b96932043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cd0c5a4-0efd-4773-b05e-0b14ff69daad}" ma:internalName="TaxCatchAll" ma:showField="CatchAllData" ma:web="07bb9e5e-8322-44a4-a80f-93b9693204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bb9e5e-8322-44a4-a80f-93b969320436" xsi:nil="true"/>
    <lcf76f155ced4ddcb4097134ff3c332f xmlns="b85b034d-0589-4fba-80db-489de1eb29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61D919-A812-48F4-AC49-83422B028B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164986-4355-4242-AF85-3981C626B8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b034d-0589-4fba-80db-489de1eb2953"/>
    <ds:schemaRef ds:uri="07bb9e5e-8322-44a4-a80f-93b969320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356354-4FBD-4E81-9445-FE1CA68C0917}">
  <ds:schemaRefs>
    <ds:schemaRef ds:uri="http://schemas.microsoft.com/office/2006/metadata/properties"/>
    <ds:schemaRef ds:uri="http://schemas.microsoft.com/office/infopath/2007/PartnerControls"/>
    <ds:schemaRef ds:uri="07bb9e5e-8322-44a4-a80f-93b969320436"/>
    <ds:schemaRef ds:uri="b85b034d-0589-4fba-80db-489de1eb29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889</Words>
  <Characters>4517</Characters>
  <Application>Microsoft Office Word</Application>
  <DocSecurity>0</DocSecurity>
  <Lines>155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Meredith</dc:creator>
  <cp:keywords/>
  <dc:description/>
  <cp:lastModifiedBy>Brown, Amy E</cp:lastModifiedBy>
  <cp:revision>2</cp:revision>
  <dcterms:created xsi:type="dcterms:W3CDTF">2026-08-04T09:39:00Z</dcterms:created>
  <dcterms:modified xsi:type="dcterms:W3CDTF">2026-08-04T09:39:00Z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0x0101006CD78EF8F9B2B043BBC9D57623316CF4</vt:lpwstr>
  </property>
  <property fmtid="{D5CDD505-2E9C-101B-9397-08002B2CF9AE}" pid="3" name="MediaServiceImageTags">
    <vt:lpwstr/>
  </property>
</Properties>
</file>